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04A" w:rsidRPr="00446618" w:rsidRDefault="00446618">
      <w:pPr>
        <w:spacing w:after="0" w:line="408" w:lineRule="auto"/>
        <w:ind w:left="120"/>
        <w:jc w:val="center"/>
        <w:rPr>
          <w:lang w:val="ru-RU"/>
        </w:rPr>
      </w:pPr>
      <w:bookmarkStart w:id="0" w:name="block-12889647"/>
      <w:r w:rsidRPr="0044661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B104A" w:rsidRPr="00446618" w:rsidRDefault="00446618">
      <w:pPr>
        <w:spacing w:after="0" w:line="408" w:lineRule="auto"/>
        <w:ind w:left="120"/>
        <w:jc w:val="center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44661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44661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B104A" w:rsidRPr="00446618" w:rsidRDefault="00446618">
      <w:pPr>
        <w:spacing w:after="0" w:line="408" w:lineRule="auto"/>
        <w:ind w:left="120"/>
        <w:jc w:val="center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446618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Заринского района по образованию и делам молодежи</w:t>
      </w:r>
      <w:bookmarkEnd w:id="2"/>
      <w:r w:rsidRPr="0044661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46618">
        <w:rPr>
          <w:rFonts w:ascii="Times New Roman" w:hAnsi="Times New Roman"/>
          <w:color w:val="000000"/>
          <w:sz w:val="28"/>
          <w:lang w:val="ru-RU"/>
        </w:rPr>
        <w:t>​</w:t>
      </w:r>
    </w:p>
    <w:p w:rsidR="005B104A" w:rsidRDefault="0044661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"Смазневская СОШ"</w:t>
      </w:r>
    </w:p>
    <w:p w:rsidR="005B104A" w:rsidRDefault="005B104A">
      <w:pPr>
        <w:spacing w:after="0"/>
        <w:ind w:left="120"/>
      </w:pPr>
    </w:p>
    <w:p w:rsidR="005B104A" w:rsidRDefault="005B104A">
      <w:pPr>
        <w:spacing w:after="0"/>
        <w:ind w:left="120"/>
      </w:pPr>
    </w:p>
    <w:p w:rsidR="005B104A" w:rsidRDefault="005B104A">
      <w:pPr>
        <w:spacing w:after="0"/>
        <w:ind w:left="120"/>
      </w:pPr>
    </w:p>
    <w:p w:rsidR="005B104A" w:rsidRDefault="005B104A">
      <w:pPr>
        <w:spacing w:after="0"/>
        <w:ind w:left="120"/>
      </w:pPr>
    </w:p>
    <w:p w:rsidR="005B104A" w:rsidRPr="00446618" w:rsidRDefault="00B27C7E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753100" cy="1314450"/>
            <wp:effectExtent l="0" t="0" r="0" b="0"/>
            <wp:docPr id="1" name="Рисунок 1" descr="C:\Users\123\AppData\Local\Microsoft\Windows\Temporary Internet Files\Content.Word\Rezhim_zanyatiy_2024_1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AppData\Local\Microsoft\Windows\Temporary Internet Files\Content.Word\Rezhim_zanyatiy_2024_1_page-0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p w:rsidR="005B104A" w:rsidRPr="00446618" w:rsidRDefault="00446618">
      <w:pPr>
        <w:spacing w:after="0"/>
        <w:ind w:left="120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‌</w:t>
      </w:r>
    </w:p>
    <w:p w:rsidR="005B104A" w:rsidRPr="00446618" w:rsidRDefault="005B104A">
      <w:pPr>
        <w:spacing w:after="0"/>
        <w:ind w:left="120"/>
        <w:rPr>
          <w:lang w:val="ru-RU"/>
        </w:rPr>
      </w:pPr>
    </w:p>
    <w:p w:rsidR="005B104A" w:rsidRPr="00446618" w:rsidRDefault="005B104A">
      <w:pPr>
        <w:spacing w:after="0"/>
        <w:ind w:left="120"/>
        <w:rPr>
          <w:lang w:val="ru-RU"/>
        </w:rPr>
      </w:pPr>
    </w:p>
    <w:p w:rsidR="005B104A" w:rsidRPr="00446618" w:rsidRDefault="005B104A">
      <w:pPr>
        <w:spacing w:after="0"/>
        <w:ind w:left="120"/>
        <w:rPr>
          <w:lang w:val="ru-RU"/>
        </w:rPr>
      </w:pPr>
    </w:p>
    <w:p w:rsidR="005B104A" w:rsidRPr="00446618" w:rsidRDefault="00446618">
      <w:pPr>
        <w:spacing w:after="0" w:line="408" w:lineRule="auto"/>
        <w:ind w:left="120"/>
        <w:jc w:val="center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B104A" w:rsidRPr="00446618" w:rsidRDefault="00446618">
      <w:pPr>
        <w:spacing w:after="0" w:line="408" w:lineRule="auto"/>
        <w:ind w:left="120"/>
        <w:jc w:val="center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46618">
        <w:rPr>
          <w:rFonts w:ascii="Times New Roman" w:hAnsi="Times New Roman"/>
          <w:color w:val="000000"/>
          <w:sz w:val="28"/>
          <w:lang w:val="ru-RU"/>
        </w:rPr>
        <w:t xml:space="preserve"> 1763336)</w:t>
      </w:r>
    </w:p>
    <w:p w:rsidR="005B104A" w:rsidRPr="00446618" w:rsidRDefault="005B104A">
      <w:pPr>
        <w:spacing w:after="0"/>
        <w:ind w:left="120"/>
        <w:jc w:val="center"/>
        <w:rPr>
          <w:lang w:val="ru-RU"/>
        </w:rPr>
      </w:pPr>
    </w:p>
    <w:p w:rsidR="005B104A" w:rsidRPr="00446618" w:rsidRDefault="00446618">
      <w:pPr>
        <w:spacing w:after="0" w:line="408" w:lineRule="auto"/>
        <w:ind w:left="120"/>
        <w:jc w:val="center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5B104A" w:rsidRPr="00446618" w:rsidRDefault="00446618">
      <w:pPr>
        <w:spacing w:after="0" w:line="408" w:lineRule="auto"/>
        <w:ind w:left="120"/>
        <w:jc w:val="center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B104A" w:rsidRPr="00446618" w:rsidRDefault="005B104A">
      <w:pPr>
        <w:spacing w:after="0"/>
        <w:ind w:left="120"/>
        <w:jc w:val="center"/>
        <w:rPr>
          <w:lang w:val="ru-RU"/>
        </w:rPr>
      </w:pPr>
    </w:p>
    <w:p w:rsidR="005B104A" w:rsidRPr="00446618" w:rsidRDefault="005B104A">
      <w:pPr>
        <w:spacing w:after="0"/>
        <w:ind w:left="120"/>
        <w:jc w:val="center"/>
        <w:rPr>
          <w:lang w:val="ru-RU"/>
        </w:rPr>
      </w:pPr>
    </w:p>
    <w:p w:rsidR="005B104A" w:rsidRPr="00446618" w:rsidRDefault="005B104A">
      <w:pPr>
        <w:spacing w:after="0"/>
        <w:ind w:left="120"/>
        <w:jc w:val="center"/>
        <w:rPr>
          <w:lang w:val="ru-RU"/>
        </w:rPr>
      </w:pPr>
    </w:p>
    <w:p w:rsidR="005B104A" w:rsidRPr="00446618" w:rsidRDefault="005B104A">
      <w:pPr>
        <w:spacing w:after="0"/>
        <w:ind w:left="120"/>
        <w:jc w:val="center"/>
        <w:rPr>
          <w:lang w:val="ru-RU"/>
        </w:rPr>
      </w:pPr>
    </w:p>
    <w:p w:rsidR="005B104A" w:rsidRPr="00446618" w:rsidRDefault="005B104A">
      <w:pPr>
        <w:spacing w:after="0"/>
        <w:ind w:left="120"/>
        <w:jc w:val="center"/>
        <w:rPr>
          <w:lang w:val="ru-RU"/>
        </w:rPr>
      </w:pPr>
    </w:p>
    <w:p w:rsidR="005B104A" w:rsidRPr="00446618" w:rsidRDefault="005B104A">
      <w:pPr>
        <w:spacing w:after="0"/>
        <w:ind w:left="120"/>
        <w:jc w:val="center"/>
        <w:rPr>
          <w:lang w:val="ru-RU"/>
        </w:rPr>
      </w:pPr>
    </w:p>
    <w:p w:rsidR="005B104A" w:rsidRPr="00446618" w:rsidRDefault="005B104A">
      <w:pPr>
        <w:spacing w:after="0"/>
        <w:ind w:left="120"/>
        <w:jc w:val="center"/>
        <w:rPr>
          <w:lang w:val="ru-RU"/>
        </w:rPr>
      </w:pPr>
    </w:p>
    <w:p w:rsidR="005B104A" w:rsidRPr="00446618" w:rsidRDefault="005B104A">
      <w:pPr>
        <w:spacing w:after="0"/>
        <w:ind w:left="120"/>
        <w:jc w:val="center"/>
        <w:rPr>
          <w:lang w:val="ru-RU"/>
        </w:rPr>
      </w:pPr>
    </w:p>
    <w:p w:rsidR="005B104A" w:rsidRPr="00446618" w:rsidRDefault="005B104A">
      <w:pPr>
        <w:spacing w:after="0"/>
        <w:ind w:left="120"/>
        <w:jc w:val="center"/>
        <w:rPr>
          <w:lang w:val="ru-RU"/>
        </w:rPr>
      </w:pPr>
    </w:p>
    <w:p w:rsidR="005B104A" w:rsidRPr="00446618" w:rsidRDefault="00446618" w:rsidP="00446618">
      <w:pPr>
        <w:spacing w:after="0"/>
        <w:rPr>
          <w:lang w:val="ru-RU"/>
        </w:rPr>
      </w:pPr>
      <w:bookmarkStart w:id="4" w:name="33a6f4f1-a4d0-4904-9be8-f3bc488806fd"/>
      <w:r>
        <w:rPr>
          <w:lang w:val="ru-RU"/>
        </w:rPr>
        <w:t xml:space="preserve">                                                                  </w:t>
      </w:r>
      <w:r w:rsidRPr="00446618">
        <w:rPr>
          <w:rFonts w:ascii="Times New Roman" w:hAnsi="Times New Roman"/>
          <w:b/>
          <w:color w:val="000000"/>
          <w:sz w:val="28"/>
          <w:lang w:val="ru-RU"/>
        </w:rPr>
        <w:t>с. Смазнево</w:t>
      </w:r>
      <w:bookmarkEnd w:id="4"/>
      <w:r w:rsidRPr="0044661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b7b3d71-5853-496b-aaf6-553eb70dbc73"/>
      <w:r w:rsidR="00C56686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446618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5"/>
      <w:r w:rsidRPr="0044661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46618">
        <w:rPr>
          <w:rFonts w:ascii="Times New Roman" w:hAnsi="Times New Roman"/>
          <w:color w:val="000000"/>
          <w:sz w:val="28"/>
          <w:lang w:val="ru-RU"/>
        </w:rPr>
        <w:t>​</w:t>
      </w:r>
    </w:p>
    <w:p w:rsidR="005B104A" w:rsidRPr="00446618" w:rsidRDefault="005B104A">
      <w:pPr>
        <w:rPr>
          <w:lang w:val="ru-RU"/>
        </w:rPr>
        <w:sectPr w:rsidR="005B104A" w:rsidRPr="00446618">
          <w:pgSz w:w="11906" w:h="16383"/>
          <w:pgMar w:top="1134" w:right="850" w:bottom="1134" w:left="1701" w:header="720" w:footer="720" w:gutter="0"/>
          <w:cols w:space="720"/>
        </w:sectPr>
      </w:pPr>
    </w:p>
    <w:p w:rsidR="005B104A" w:rsidRPr="00446618" w:rsidRDefault="00446618" w:rsidP="00446618">
      <w:pPr>
        <w:spacing w:after="0" w:line="264" w:lineRule="auto"/>
        <w:jc w:val="both"/>
        <w:rPr>
          <w:lang w:val="ru-RU"/>
        </w:rPr>
      </w:pPr>
      <w:bookmarkStart w:id="6" w:name="block-12889646"/>
      <w:bookmarkEnd w:id="0"/>
      <w:r w:rsidRPr="0044661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B104A" w:rsidRPr="00446618" w:rsidRDefault="005B104A">
      <w:pPr>
        <w:spacing w:after="0" w:line="264" w:lineRule="auto"/>
        <w:ind w:left="120"/>
        <w:jc w:val="both"/>
        <w:rPr>
          <w:lang w:val="ru-RU"/>
        </w:rPr>
      </w:pP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B104A" w:rsidRPr="00446618" w:rsidRDefault="00446618">
      <w:pPr>
        <w:spacing w:after="0" w:line="264" w:lineRule="auto"/>
        <w:ind w:left="120"/>
        <w:jc w:val="both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B104A" w:rsidRPr="00446618" w:rsidRDefault="005B104A">
      <w:pPr>
        <w:spacing w:after="0" w:line="264" w:lineRule="auto"/>
        <w:ind w:left="120"/>
        <w:jc w:val="both"/>
        <w:rPr>
          <w:lang w:val="ru-RU"/>
        </w:rPr>
      </w:pP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B104A" w:rsidRPr="00446618" w:rsidRDefault="005B104A">
      <w:pPr>
        <w:spacing w:after="0" w:line="264" w:lineRule="auto"/>
        <w:ind w:left="120"/>
        <w:jc w:val="both"/>
        <w:rPr>
          <w:lang w:val="ru-RU"/>
        </w:rPr>
      </w:pPr>
    </w:p>
    <w:p w:rsidR="005B104A" w:rsidRPr="00446618" w:rsidRDefault="00446618">
      <w:pPr>
        <w:spacing w:after="0" w:line="264" w:lineRule="auto"/>
        <w:ind w:left="120"/>
        <w:jc w:val="both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B104A" w:rsidRPr="00446618" w:rsidRDefault="005B104A">
      <w:pPr>
        <w:spacing w:after="0" w:line="264" w:lineRule="auto"/>
        <w:ind w:left="120"/>
        <w:jc w:val="both"/>
        <w:rPr>
          <w:lang w:val="ru-RU"/>
        </w:rPr>
      </w:pP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B104A" w:rsidRPr="00446618" w:rsidRDefault="004466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5B104A" w:rsidRPr="00446618" w:rsidRDefault="004466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B104A" w:rsidRPr="00446618" w:rsidRDefault="004466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B104A" w:rsidRPr="00446618" w:rsidRDefault="004466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B104A" w:rsidRPr="00446618" w:rsidRDefault="004466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B104A" w:rsidRPr="00446618" w:rsidRDefault="004466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B104A" w:rsidRPr="00446618" w:rsidRDefault="004466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B104A" w:rsidRPr="00446618" w:rsidRDefault="004466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B104A" w:rsidRPr="00446618" w:rsidRDefault="004466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B104A" w:rsidRPr="00446618" w:rsidRDefault="004466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B104A" w:rsidRPr="00446618" w:rsidRDefault="005B104A">
      <w:pPr>
        <w:spacing w:after="0" w:line="264" w:lineRule="auto"/>
        <w:ind w:left="120"/>
        <w:jc w:val="both"/>
        <w:rPr>
          <w:lang w:val="ru-RU"/>
        </w:rPr>
      </w:pPr>
    </w:p>
    <w:p w:rsidR="00446618" w:rsidRDefault="0044661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46618" w:rsidRDefault="0044661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46618" w:rsidRDefault="0044661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46618" w:rsidRDefault="0044661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B104A" w:rsidRPr="00446618" w:rsidRDefault="00446618">
      <w:pPr>
        <w:spacing w:after="0" w:line="264" w:lineRule="auto"/>
        <w:ind w:left="120"/>
        <w:jc w:val="both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5B104A" w:rsidRPr="00446618" w:rsidRDefault="005B104A">
      <w:pPr>
        <w:spacing w:after="0" w:line="264" w:lineRule="auto"/>
        <w:ind w:left="120"/>
        <w:jc w:val="both"/>
        <w:rPr>
          <w:lang w:val="ru-RU"/>
        </w:rPr>
      </w:pP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5B104A" w:rsidRPr="00446618" w:rsidRDefault="005B104A">
      <w:pPr>
        <w:rPr>
          <w:lang w:val="ru-RU"/>
        </w:rPr>
        <w:sectPr w:rsidR="005B104A" w:rsidRPr="00446618">
          <w:pgSz w:w="11906" w:h="16383"/>
          <w:pgMar w:top="1134" w:right="850" w:bottom="1134" w:left="1701" w:header="720" w:footer="720" w:gutter="0"/>
          <w:cols w:space="720"/>
        </w:sectPr>
      </w:pPr>
    </w:p>
    <w:p w:rsidR="005B104A" w:rsidRPr="00446618" w:rsidRDefault="00446618">
      <w:pPr>
        <w:spacing w:after="0" w:line="264" w:lineRule="auto"/>
        <w:ind w:left="120"/>
        <w:jc w:val="both"/>
        <w:rPr>
          <w:lang w:val="ru-RU"/>
        </w:rPr>
      </w:pPr>
      <w:bookmarkStart w:id="7" w:name="block-12889649"/>
      <w:bookmarkEnd w:id="6"/>
      <w:r w:rsidRPr="0044661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B104A" w:rsidRPr="00446618" w:rsidRDefault="005B104A">
      <w:pPr>
        <w:spacing w:after="0" w:line="264" w:lineRule="auto"/>
        <w:ind w:left="120"/>
        <w:jc w:val="both"/>
        <w:rPr>
          <w:lang w:val="ru-RU"/>
        </w:rPr>
      </w:pPr>
    </w:p>
    <w:p w:rsidR="005B104A" w:rsidRPr="00446618" w:rsidRDefault="00446618">
      <w:pPr>
        <w:spacing w:after="0" w:line="264" w:lineRule="auto"/>
        <w:ind w:left="120"/>
        <w:jc w:val="both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1E7659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446618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4661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B104A" w:rsidRPr="00446618" w:rsidRDefault="004466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B104A" w:rsidRPr="00446618" w:rsidRDefault="004466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B104A" w:rsidRPr="00446618" w:rsidRDefault="004466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4661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B104A" w:rsidRPr="00446618" w:rsidRDefault="004466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B104A" w:rsidRPr="00446618" w:rsidRDefault="004466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4661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B104A" w:rsidRPr="00446618" w:rsidRDefault="004466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5B104A" w:rsidRPr="00446618" w:rsidRDefault="004466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B104A" w:rsidRPr="00446618" w:rsidRDefault="004466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B104A" w:rsidRPr="00446618" w:rsidRDefault="004466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B104A" w:rsidRPr="00446618" w:rsidRDefault="004466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4661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B104A" w:rsidRPr="00446618" w:rsidRDefault="004466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B104A" w:rsidRPr="00446618" w:rsidRDefault="004466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B104A" w:rsidRPr="00446618" w:rsidRDefault="004466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4661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B104A" w:rsidRPr="00446618" w:rsidRDefault="0044661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B104A" w:rsidRPr="00446618" w:rsidRDefault="005B104A">
      <w:pPr>
        <w:spacing w:after="0" w:line="264" w:lineRule="auto"/>
        <w:ind w:left="120"/>
        <w:jc w:val="both"/>
        <w:rPr>
          <w:lang w:val="ru-RU"/>
        </w:rPr>
      </w:pPr>
    </w:p>
    <w:p w:rsidR="005B104A" w:rsidRPr="00446618" w:rsidRDefault="00446618">
      <w:pPr>
        <w:spacing w:after="0" w:line="264" w:lineRule="auto"/>
        <w:ind w:left="120"/>
        <w:jc w:val="both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1E7659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446618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4661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B104A" w:rsidRPr="00446618" w:rsidRDefault="004466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B104A" w:rsidRPr="00446618" w:rsidRDefault="004466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B104A" w:rsidRDefault="0044661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5B104A" w:rsidRPr="00446618" w:rsidRDefault="004466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B104A" w:rsidRPr="00446618" w:rsidRDefault="004466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5B104A" w:rsidRDefault="00446618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B104A" w:rsidRPr="00446618" w:rsidRDefault="004466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B104A" w:rsidRPr="00446618" w:rsidRDefault="004466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5B104A" w:rsidRPr="00446618" w:rsidRDefault="004466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5B104A" w:rsidRPr="00446618" w:rsidRDefault="004466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4661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B104A" w:rsidRPr="00446618" w:rsidRDefault="004466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5B104A" w:rsidRPr="00446618" w:rsidRDefault="004466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5B104A" w:rsidRPr="00446618" w:rsidRDefault="004466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B104A" w:rsidRPr="00446618" w:rsidRDefault="004466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B104A" w:rsidRPr="00446618" w:rsidRDefault="004466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B104A" w:rsidRPr="00446618" w:rsidRDefault="004466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5B104A" w:rsidRPr="00446618" w:rsidRDefault="004466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B104A" w:rsidRPr="00446618" w:rsidRDefault="004466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B104A" w:rsidRPr="00446618" w:rsidRDefault="004466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4661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B104A" w:rsidRPr="00446618" w:rsidRDefault="004466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5B104A" w:rsidRPr="00446618" w:rsidRDefault="004466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B104A" w:rsidRPr="00446618" w:rsidRDefault="004466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4661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B104A" w:rsidRPr="00446618" w:rsidRDefault="004466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B104A" w:rsidRPr="00446618" w:rsidRDefault="004466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B104A" w:rsidRPr="00446618" w:rsidRDefault="004466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B104A" w:rsidRPr="00446618" w:rsidRDefault="004466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5B104A" w:rsidRPr="00446618" w:rsidRDefault="005B104A">
      <w:pPr>
        <w:spacing w:after="0" w:line="264" w:lineRule="auto"/>
        <w:ind w:left="120"/>
        <w:jc w:val="both"/>
        <w:rPr>
          <w:lang w:val="ru-RU"/>
        </w:rPr>
      </w:pPr>
    </w:p>
    <w:p w:rsidR="005B104A" w:rsidRPr="00446618" w:rsidRDefault="00446618">
      <w:pPr>
        <w:spacing w:after="0" w:line="264" w:lineRule="auto"/>
        <w:ind w:left="120"/>
        <w:jc w:val="both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1E7659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446618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4661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B104A" w:rsidRPr="00446618" w:rsidRDefault="004466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B104A" w:rsidRPr="00446618" w:rsidRDefault="004466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B104A" w:rsidRPr="00446618" w:rsidRDefault="004466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B104A" w:rsidRPr="00446618" w:rsidRDefault="004466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5B104A" w:rsidRPr="00446618" w:rsidRDefault="004466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4661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B104A" w:rsidRPr="00446618" w:rsidRDefault="004466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B104A" w:rsidRPr="00446618" w:rsidRDefault="004466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B104A" w:rsidRPr="00446618" w:rsidRDefault="004466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B104A" w:rsidRPr="00446618" w:rsidRDefault="004466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B104A" w:rsidRPr="00446618" w:rsidRDefault="004466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4661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B104A" w:rsidRPr="00446618" w:rsidRDefault="004466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B104A" w:rsidRPr="00446618" w:rsidRDefault="004466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5B104A" w:rsidRPr="00446618" w:rsidRDefault="004466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B104A" w:rsidRPr="00446618" w:rsidRDefault="004466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5B104A" w:rsidRPr="00446618" w:rsidRDefault="004466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B104A" w:rsidRPr="00446618" w:rsidRDefault="004466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>).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B104A" w:rsidRPr="00446618" w:rsidRDefault="0044661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B104A" w:rsidRPr="00446618" w:rsidRDefault="0044661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466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6618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5B104A" w:rsidRPr="00446618" w:rsidRDefault="0044661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B104A" w:rsidRPr="00446618" w:rsidRDefault="0044661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B104A" w:rsidRPr="00446618" w:rsidRDefault="0044661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B104A" w:rsidRPr="00446618" w:rsidRDefault="0044661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5B104A" w:rsidRPr="00446618" w:rsidRDefault="005B104A">
      <w:pPr>
        <w:spacing w:after="0" w:line="264" w:lineRule="auto"/>
        <w:ind w:left="120"/>
        <w:jc w:val="both"/>
        <w:rPr>
          <w:lang w:val="ru-RU"/>
        </w:rPr>
      </w:pPr>
    </w:p>
    <w:p w:rsidR="005B104A" w:rsidRPr="00446618" w:rsidRDefault="00446618">
      <w:pPr>
        <w:spacing w:after="0" w:line="264" w:lineRule="auto"/>
        <w:ind w:left="120"/>
        <w:jc w:val="both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B104A" w:rsidRPr="00446618" w:rsidRDefault="0044661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5B104A" w:rsidRPr="00446618" w:rsidRDefault="0044661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B104A" w:rsidRPr="00446618" w:rsidRDefault="0044661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B104A" w:rsidRPr="00446618" w:rsidRDefault="0044661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B104A" w:rsidRPr="00446618" w:rsidRDefault="0044661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5B104A" w:rsidRPr="00446618" w:rsidRDefault="0044661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B104A" w:rsidRPr="00446618" w:rsidRDefault="0044661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B104A" w:rsidRPr="00446618" w:rsidRDefault="0044661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B104A" w:rsidRPr="00446618" w:rsidRDefault="0044661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5B104A" w:rsidRPr="00446618" w:rsidRDefault="0044661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5B104A" w:rsidRPr="00446618" w:rsidRDefault="0044661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B104A" w:rsidRPr="00446618" w:rsidRDefault="0044661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B104A" w:rsidRPr="00446618" w:rsidRDefault="0044661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B104A" w:rsidRPr="00446618" w:rsidRDefault="0044661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B104A" w:rsidRPr="00446618" w:rsidRDefault="0044661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5B104A" w:rsidRPr="00446618" w:rsidRDefault="0044661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B104A" w:rsidRPr="00446618" w:rsidRDefault="0044661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B104A" w:rsidRPr="00446618" w:rsidRDefault="0044661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B104A" w:rsidRPr="00446618" w:rsidRDefault="0044661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5B104A" w:rsidRPr="00446618" w:rsidRDefault="0044661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5B104A" w:rsidRPr="00446618" w:rsidRDefault="0044661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B104A" w:rsidRPr="00446618" w:rsidRDefault="0044661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B104A" w:rsidRPr="00446618" w:rsidRDefault="0044661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B104A" w:rsidRPr="00446618" w:rsidRDefault="005B104A">
      <w:pPr>
        <w:rPr>
          <w:lang w:val="ru-RU"/>
        </w:rPr>
        <w:sectPr w:rsidR="005B104A" w:rsidRPr="00446618">
          <w:pgSz w:w="11906" w:h="16383"/>
          <w:pgMar w:top="1134" w:right="850" w:bottom="1134" w:left="1701" w:header="720" w:footer="720" w:gutter="0"/>
          <w:cols w:space="720"/>
        </w:sectPr>
      </w:pPr>
    </w:p>
    <w:p w:rsidR="005B104A" w:rsidRPr="00446618" w:rsidRDefault="00446618">
      <w:pPr>
        <w:spacing w:after="0" w:line="264" w:lineRule="auto"/>
        <w:ind w:left="120"/>
        <w:jc w:val="both"/>
        <w:rPr>
          <w:lang w:val="ru-RU"/>
        </w:rPr>
      </w:pPr>
      <w:bookmarkStart w:id="8" w:name="block-12889650"/>
      <w:bookmarkEnd w:id="7"/>
      <w:r w:rsidRPr="0044661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B104A" w:rsidRPr="00446618" w:rsidRDefault="005B104A">
      <w:pPr>
        <w:spacing w:after="0" w:line="264" w:lineRule="auto"/>
        <w:ind w:left="120"/>
        <w:jc w:val="both"/>
        <w:rPr>
          <w:lang w:val="ru-RU"/>
        </w:rPr>
      </w:pP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5B104A" w:rsidRPr="00446618" w:rsidRDefault="005B104A">
      <w:pPr>
        <w:spacing w:after="0"/>
        <w:ind w:left="120"/>
        <w:rPr>
          <w:lang w:val="ru-RU"/>
        </w:rPr>
      </w:pPr>
    </w:p>
    <w:p w:rsidR="005B104A" w:rsidRPr="00446618" w:rsidRDefault="00446618">
      <w:pPr>
        <w:spacing w:after="0"/>
        <w:ind w:left="120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B104A" w:rsidRDefault="004466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5B104A" w:rsidRPr="00446618" w:rsidRDefault="0044661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B104A" w:rsidRPr="00446618" w:rsidRDefault="0044661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B104A" w:rsidRPr="00446618" w:rsidRDefault="0044661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B104A" w:rsidRPr="00446618" w:rsidRDefault="0044661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B104A" w:rsidRPr="00446618" w:rsidRDefault="0044661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B104A" w:rsidRDefault="004466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B104A" w:rsidRPr="00446618" w:rsidRDefault="0044661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B104A" w:rsidRPr="00446618" w:rsidRDefault="0044661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B104A" w:rsidRPr="00446618" w:rsidRDefault="0044661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B104A" w:rsidRDefault="004466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B104A" w:rsidRPr="00446618" w:rsidRDefault="0044661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5B104A" w:rsidRPr="00446618" w:rsidRDefault="0044661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B104A" w:rsidRPr="00446618" w:rsidRDefault="0044661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B104A" w:rsidRPr="00446618" w:rsidRDefault="0044661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B104A" w:rsidRDefault="004466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B104A" w:rsidRPr="00446618" w:rsidRDefault="0044661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B104A" w:rsidRDefault="004466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B104A" w:rsidRPr="00446618" w:rsidRDefault="0044661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B104A" w:rsidRDefault="004466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B104A" w:rsidRPr="00446618" w:rsidRDefault="0044661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B104A" w:rsidRPr="00446618" w:rsidRDefault="0044661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B104A" w:rsidRPr="00446618" w:rsidRDefault="005B104A">
      <w:pPr>
        <w:spacing w:after="0"/>
        <w:ind w:left="120"/>
        <w:rPr>
          <w:lang w:val="ru-RU"/>
        </w:rPr>
      </w:pPr>
    </w:p>
    <w:p w:rsidR="005B104A" w:rsidRPr="00446618" w:rsidRDefault="00446618">
      <w:pPr>
        <w:spacing w:after="0"/>
        <w:ind w:left="120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B104A" w:rsidRDefault="004466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5B104A" w:rsidRPr="00446618" w:rsidRDefault="004466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B104A" w:rsidRPr="00446618" w:rsidRDefault="004466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B104A" w:rsidRPr="00446618" w:rsidRDefault="004466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B104A" w:rsidRPr="00446618" w:rsidRDefault="004466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B104A" w:rsidRPr="00446618" w:rsidRDefault="004466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5B104A" w:rsidRPr="00446618" w:rsidRDefault="004466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B104A" w:rsidRPr="00446618" w:rsidRDefault="004466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B104A" w:rsidRDefault="004466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5B104A" w:rsidRPr="00446618" w:rsidRDefault="004466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B104A" w:rsidRPr="00446618" w:rsidRDefault="004466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B104A" w:rsidRPr="00446618" w:rsidRDefault="004466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B104A" w:rsidRPr="00446618" w:rsidRDefault="004466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B104A" w:rsidRPr="00446618" w:rsidRDefault="004466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B104A" w:rsidRPr="00446618" w:rsidRDefault="004466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B104A" w:rsidRPr="00446618" w:rsidRDefault="004466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B104A" w:rsidRDefault="004466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5B104A" w:rsidRPr="00446618" w:rsidRDefault="004466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B104A" w:rsidRPr="00446618" w:rsidRDefault="004466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B104A" w:rsidRPr="00446618" w:rsidRDefault="004466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B104A" w:rsidRPr="00446618" w:rsidRDefault="004466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B104A" w:rsidRDefault="00446618">
      <w:pPr>
        <w:numPr>
          <w:ilvl w:val="0"/>
          <w:numId w:val="35"/>
        </w:numPr>
        <w:spacing w:after="0" w:line="264" w:lineRule="auto"/>
        <w:jc w:val="both"/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5B104A" w:rsidRPr="00446618" w:rsidRDefault="004466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B104A" w:rsidRPr="00446618" w:rsidRDefault="004466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B104A" w:rsidRPr="00446618" w:rsidRDefault="004466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5B104A" w:rsidRDefault="004466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B104A" w:rsidRPr="00446618" w:rsidRDefault="004466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B104A" w:rsidRPr="00446618" w:rsidRDefault="004466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B104A" w:rsidRPr="00446618" w:rsidRDefault="004466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B104A" w:rsidRPr="00446618" w:rsidRDefault="004466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B104A" w:rsidRPr="00446618" w:rsidRDefault="004466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B104A" w:rsidRPr="00446618" w:rsidRDefault="004466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B104A" w:rsidRPr="00446618" w:rsidRDefault="004466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B104A" w:rsidRPr="00446618" w:rsidRDefault="004466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B104A" w:rsidRPr="00446618" w:rsidRDefault="0044661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B104A" w:rsidRPr="00446618" w:rsidRDefault="0044661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B104A" w:rsidRDefault="004466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5B104A" w:rsidRPr="00446618" w:rsidRDefault="004466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B104A" w:rsidRPr="00446618" w:rsidRDefault="004466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B104A" w:rsidRPr="00446618" w:rsidRDefault="004466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5B104A" w:rsidRPr="00446618" w:rsidRDefault="004466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B104A" w:rsidRPr="00446618" w:rsidRDefault="004466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B104A" w:rsidRPr="00446618" w:rsidRDefault="004466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B104A" w:rsidRDefault="004466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B104A" w:rsidRPr="00446618" w:rsidRDefault="0044661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B104A" w:rsidRPr="00446618" w:rsidRDefault="0044661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B104A" w:rsidRPr="00446618" w:rsidRDefault="0044661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B104A" w:rsidRPr="00446618" w:rsidRDefault="0044661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B104A" w:rsidRPr="00446618" w:rsidRDefault="0044661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B104A" w:rsidRPr="00446618" w:rsidRDefault="005B104A">
      <w:pPr>
        <w:spacing w:after="0"/>
        <w:ind w:left="120"/>
        <w:rPr>
          <w:lang w:val="ru-RU"/>
        </w:rPr>
      </w:pPr>
    </w:p>
    <w:p w:rsidR="005B104A" w:rsidRPr="00446618" w:rsidRDefault="00446618">
      <w:pPr>
        <w:spacing w:after="0"/>
        <w:ind w:left="120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B104A" w:rsidRPr="00446618" w:rsidRDefault="005B104A">
      <w:pPr>
        <w:spacing w:after="0"/>
        <w:ind w:left="120"/>
        <w:rPr>
          <w:lang w:val="ru-RU"/>
        </w:rPr>
      </w:pPr>
    </w:p>
    <w:p w:rsidR="005B104A" w:rsidRPr="00446618" w:rsidRDefault="00446618">
      <w:pPr>
        <w:spacing w:after="0" w:line="264" w:lineRule="auto"/>
        <w:ind w:left="120"/>
        <w:jc w:val="both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46618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B104A" w:rsidRPr="00446618" w:rsidRDefault="004466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B104A" w:rsidRPr="00446618" w:rsidRDefault="004466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5B104A" w:rsidRPr="00446618" w:rsidRDefault="004466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B104A" w:rsidRPr="00446618" w:rsidRDefault="004466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5B104A" w:rsidRPr="00446618" w:rsidRDefault="004466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B104A" w:rsidRPr="00446618" w:rsidRDefault="004466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5B104A" w:rsidRPr="00446618" w:rsidRDefault="004466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B104A" w:rsidRPr="00446618" w:rsidRDefault="004466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B104A" w:rsidRPr="00446618" w:rsidRDefault="004466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B104A" w:rsidRPr="00446618" w:rsidRDefault="004466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B104A" w:rsidRPr="00446618" w:rsidRDefault="004466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5B104A" w:rsidRPr="00446618" w:rsidRDefault="004466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5B104A" w:rsidRPr="00446618" w:rsidRDefault="004466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5B104A" w:rsidRPr="00446618" w:rsidRDefault="004466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5B104A" w:rsidRPr="00446618" w:rsidRDefault="004466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B104A" w:rsidRPr="00446618" w:rsidRDefault="005B104A">
      <w:pPr>
        <w:spacing w:after="0" w:line="264" w:lineRule="auto"/>
        <w:ind w:left="120"/>
        <w:jc w:val="both"/>
        <w:rPr>
          <w:lang w:val="ru-RU"/>
        </w:rPr>
      </w:pPr>
    </w:p>
    <w:p w:rsidR="005B104A" w:rsidRPr="00446618" w:rsidRDefault="00446618">
      <w:pPr>
        <w:spacing w:after="0" w:line="264" w:lineRule="auto"/>
        <w:ind w:left="120"/>
        <w:jc w:val="both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46618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B104A" w:rsidRPr="00446618" w:rsidRDefault="004466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5B104A" w:rsidRPr="00446618" w:rsidRDefault="005B104A">
      <w:pPr>
        <w:spacing w:after="0" w:line="264" w:lineRule="auto"/>
        <w:ind w:left="120"/>
        <w:jc w:val="both"/>
        <w:rPr>
          <w:lang w:val="ru-RU"/>
        </w:rPr>
      </w:pPr>
    </w:p>
    <w:p w:rsidR="005B104A" w:rsidRPr="00446618" w:rsidRDefault="00446618">
      <w:pPr>
        <w:spacing w:after="0" w:line="264" w:lineRule="auto"/>
        <w:ind w:left="120"/>
        <w:jc w:val="both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46618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B104A" w:rsidRDefault="0044661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B104A" w:rsidRPr="00446618" w:rsidRDefault="004466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5B104A" w:rsidRPr="00446618" w:rsidRDefault="005B104A">
      <w:pPr>
        <w:spacing w:after="0" w:line="264" w:lineRule="auto"/>
        <w:ind w:left="120"/>
        <w:jc w:val="both"/>
        <w:rPr>
          <w:lang w:val="ru-RU"/>
        </w:rPr>
      </w:pPr>
    </w:p>
    <w:p w:rsidR="005B104A" w:rsidRPr="00446618" w:rsidRDefault="00446618">
      <w:pPr>
        <w:spacing w:after="0" w:line="264" w:lineRule="auto"/>
        <w:ind w:left="120"/>
        <w:jc w:val="both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B104A" w:rsidRPr="00446618" w:rsidRDefault="00446618">
      <w:pPr>
        <w:spacing w:after="0" w:line="264" w:lineRule="auto"/>
        <w:ind w:firstLine="600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46618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44661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5B104A" w:rsidRDefault="00446618">
      <w:pPr>
        <w:numPr>
          <w:ilvl w:val="0"/>
          <w:numId w:val="43"/>
        </w:numPr>
        <w:spacing w:after="0" w:line="264" w:lineRule="auto"/>
        <w:jc w:val="both"/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4466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B104A" w:rsidRPr="00446618" w:rsidRDefault="004466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B104A" w:rsidRPr="00446618" w:rsidRDefault="005B104A">
      <w:pPr>
        <w:rPr>
          <w:lang w:val="ru-RU"/>
        </w:rPr>
        <w:sectPr w:rsidR="005B104A" w:rsidRPr="00446618">
          <w:pgSz w:w="11906" w:h="16383"/>
          <w:pgMar w:top="1134" w:right="850" w:bottom="1134" w:left="1701" w:header="720" w:footer="720" w:gutter="0"/>
          <w:cols w:space="720"/>
        </w:sectPr>
      </w:pPr>
    </w:p>
    <w:p w:rsidR="005B104A" w:rsidRPr="00446618" w:rsidRDefault="00446618" w:rsidP="00446618">
      <w:pPr>
        <w:spacing w:after="0"/>
        <w:ind w:left="120"/>
        <w:rPr>
          <w:sz w:val="24"/>
          <w:szCs w:val="24"/>
        </w:rPr>
      </w:pPr>
      <w:bookmarkStart w:id="9" w:name="block-12889648"/>
      <w:bookmarkEnd w:id="8"/>
      <w:r w:rsidRPr="004466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</w:t>
      </w:r>
      <w:r w:rsidR="00886297">
        <w:rPr>
          <w:rFonts w:ascii="Times New Roman" w:hAnsi="Times New Roman"/>
          <w:b/>
          <w:color w:val="000000"/>
          <w:sz w:val="28"/>
          <w:lang w:val="ru-RU"/>
        </w:rPr>
        <w:t xml:space="preserve">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46618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1 КЛАСС </w:t>
      </w:r>
    </w:p>
    <w:tbl>
      <w:tblPr>
        <w:tblW w:w="0" w:type="auto"/>
        <w:tblCellSpacing w:w="20" w:type="nil"/>
        <w:tblInd w:w="36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1"/>
        <w:gridCol w:w="5291"/>
        <w:gridCol w:w="1961"/>
        <w:gridCol w:w="236"/>
      </w:tblGrid>
      <w:tr w:rsidR="005B104A" w:rsidRPr="001E7659" w:rsidTr="00886297">
        <w:trPr>
          <w:trHeight w:val="144"/>
          <w:tblCellSpacing w:w="20" w:type="nil"/>
        </w:trPr>
        <w:tc>
          <w:tcPr>
            <w:tcW w:w="1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52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9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36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5B104A" w:rsidP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14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4A" w:rsidRPr="001E7659" w:rsidRDefault="005B104A">
            <w:pPr>
              <w:rPr>
                <w:sz w:val="28"/>
                <w:szCs w:val="28"/>
              </w:rPr>
            </w:pPr>
          </w:p>
        </w:tc>
        <w:tc>
          <w:tcPr>
            <w:tcW w:w="52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4A" w:rsidRPr="001E7659" w:rsidRDefault="005B104A">
            <w:pPr>
              <w:rPr>
                <w:sz w:val="28"/>
                <w:szCs w:val="28"/>
              </w:rPr>
            </w:pPr>
          </w:p>
        </w:tc>
        <w:tc>
          <w:tcPr>
            <w:tcW w:w="19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tcMar>
              <w:top w:w="50" w:type="dxa"/>
              <w:left w:w="100" w:type="dxa"/>
            </w:tcMar>
          </w:tcPr>
          <w:p w:rsidR="005B104A" w:rsidRPr="001E7659" w:rsidRDefault="005B104A">
            <w:pPr>
              <w:rPr>
                <w:sz w:val="28"/>
                <w:szCs w:val="28"/>
              </w:rPr>
            </w:pP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8909" w:type="dxa"/>
            <w:gridSpan w:val="4"/>
            <w:tcBorders>
              <w:top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общество</w:t>
            </w: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Школа. Школьная жизнь.</w:t>
            </w:r>
          </w:p>
        </w:tc>
        <w:tc>
          <w:tcPr>
            <w:tcW w:w="19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9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36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Россия - наша Родина.</w:t>
            </w:r>
          </w:p>
        </w:tc>
        <w:tc>
          <w:tcPr>
            <w:tcW w:w="19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236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6712" w:type="dxa"/>
            <w:gridSpan w:val="2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9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236" w:type="dxa"/>
            <w:vMerge/>
            <w:tcBorders>
              <w:left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rPr>
                <w:sz w:val="28"/>
                <w:szCs w:val="28"/>
              </w:rPr>
            </w:pP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8909" w:type="dxa"/>
            <w:gridSpan w:val="4"/>
            <w:tcBorders>
              <w:top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природа</w:t>
            </w:r>
          </w:p>
        </w:tc>
      </w:tr>
      <w:tr w:rsidR="00446618" w:rsidRPr="001E7659" w:rsidTr="00886297">
        <w:trPr>
          <w:trHeight w:val="75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9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13 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9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236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Мир животных. Разные группы животных.</w:t>
            </w:r>
          </w:p>
        </w:tc>
        <w:tc>
          <w:tcPr>
            <w:tcW w:w="19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15 </w:t>
            </w:r>
          </w:p>
        </w:tc>
        <w:tc>
          <w:tcPr>
            <w:tcW w:w="236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6712" w:type="dxa"/>
            <w:gridSpan w:val="2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9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236" w:type="dxa"/>
            <w:vMerge/>
            <w:tcBorders>
              <w:left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rPr>
                <w:sz w:val="28"/>
                <w:szCs w:val="28"/>
              </w:rPr>
            </w:pP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8909" w:type="dxa"/>
            <w:gridSpan w:val="4"/>
            <w:tcBorders>
              <w:top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Правила безопасной жизнедеятельности</w:t>
            </w: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Режим дня школьника.</w:t>
            </w:r>
          </w:p>
        </w:tc>
        <w:tc>
          <w:tcPr>
            <w:tcW w:w="19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5291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9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236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6712" w:type="dxa"/>
            <w:gridSpan w:val="2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9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236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6712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961" w:type="dxa"/>
            <w:tcBorders>
              <w:top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236" w:type="dxa"/>
            <w:vMerge/>
            <w:tcBorders>
              <w:top w:val="nil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6712" w:type="dxa"/>
            <w:gridSpan w:val="2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197" w:type="dxa"/>
            <w:gridSpan w:val="2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66 </w:t>
            </w:r>
          </w:p>
        </w:tc>
      </w:tr>
    </w:tbl>
    <w:p w:rsidR="005B104A" w:rsidRPr="001E7659" w:rsidRDefault="005B104A">
      <w:pPr>
        <w:rPr>
          <w:sz w:val="28"/>
          <w:szCs w:val="28"/>
        </w:rPr>
        <w:sectPr w:rsidR="005B104A" w:rsidRPr="001E7659" w:rsidSect="0088629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B104A" w:rsidRPr="001E7659" w:rsidRDefault="00446618" w:rsidP="004802EF">
      <w:pPr>
        <w:spacing w:after="0"/>
        <w:ind w:left="120"/>
        <w:jc w:val="center"/>
        <w:rPr>
          <w:sz w:val="28"/>
          <w:szCs w:val="28"/>
        </w:rPr>
      </w:pPr>
      <w:r w:rsidRPr="001E7659">
        <w:rPr>
          <w:rFonts w:ascii="Times New Roman" w:hAnsi="Times New Roman"/>
          <w:b/>
          <w:color w:val="000000"/>
          <w:sz w:val="28"/>
          <w:szCs w:val="28"/>
        </w:rPr>
        <w:lastRenderedPageBreak/>
        <w:t>2 КЛАСС</w:t>
      </w:r>
    </w:p>
    <w:tbl>
      <w:tblPr>
        <w:tblW w:w="0" w:type="auto"/>
        <w:tblCellSpacing w:w="20" w:type="nil"/>
        <w:tblInd w:w="30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3"/>
        <w:gridCol w:w="5475"/>
        <w:gridCol w:w="1564"/>
        <w:gridCol w:w="279"/>
      </w:tblGrid>
      <w:tr w:rsidR="005B104A" w:rsidRPr="001E7659" w:rsidTr="00886297">
        <w:trPr>
          <w:trHeight w:val="144"/>
          <w:tblCellSpacing w:w="20" w:type="nil"/>
        </w:trPr>
        <w:tc>
          <w:tcPr>
            <w:tcW w:w="1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54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9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5B104A" w:rsidP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17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4A" w:rsidRPr="001E7659" w:rsidRDefault="005B104A">
            <w:pPr>
              <w:rPr>
                <w:sz w:val="28"/>
                <w:szCs w:val="28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4A" w:rsidRPr="001E7659" w:rsidRDefault="005B104A">
            <w:pPr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79" w:type="dxa"/>
            <w:vMerge/>
            <w:tcBorders>
              <w:top w:val="nil"/>
              <w:left w:val="nil"/>
              <w:bottom w:val="nil"/>
            </w:tcBorders>
            <w:tcMar>
              <w:top w:w="50" w:type="dxa"/>
              <w:left w:w="100" w:type="dxa"/>
            </w:tcMar>
          </w:tcPr>
          <w:p w:rsidR="005B104A" w:rsidRPr="001E7659" w:rsidRDefault="005B104A">
            <w:pPr>
              <w:rPr>
                <w:sz w:val="28"/>
                <w:szCs w:val="28"/>
              </w:rPr>
            </w:pP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31" w:type="dxa"/>
            <w:gridSpan w:val="4"/>
            <w:tcBorders>
              <w:top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общество</w:t>
            </w: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5475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Россия</w:t>
            </w:r>
          </w:p>
        </w:tc>
        <w:tc>
          <w:tcPr>
            <w:tcW w:w="1564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279" w:type="dxa"/>
            <w:vMerge w:val="restart"/>
            <w:tcBorders>
              <w:top w:val="nil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5475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Семья. Семейные ценности и традиции</w:t>
            </w:r>
          </w:p>
        </w:tc>
        <w:tc>
          <w:tcPr>
            <w:tcW w:w="1564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79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5475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564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79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4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279" w:type="dxa"/>
            <w:vMerge/>
            <w:tcBorders>
              <w:left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rPr>
                <w:sz w:val="28"/>
                <w:szCs w:val="28"/>
              </w:rPr>
            </w:pP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31" w:type="dxa"/>
            <w:gridSpan w:val="4"/>
            <w:tcBorders>
              <w:top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природа</w:t>
            </w: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5475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564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279" w:type="dxa"/>
            <w:vMerge w:val="restart"/>
            <w:tcBorders>
              <w:top w:val="nil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5475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Многообразие растений</w:t>
            </w:r>
          </w:p>
        </w:tc>
        <w:tc>
          <w:tcPr>
            <w:tcW w:w="1564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79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5475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Многообразие животных</w:t>
            </w:r>
          </w:p>
        </w:tc>
        <w:tc>
          <w:tcPr>
            <w:tcW w:w="1564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279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5475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564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279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4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279" w:type="dxa"/>
            <w:vMerge/>
            <w:tcBorders>
              <w:left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rPr>
                <w:sz w:val="28"/>
                <w:szCs w:val="28"/>
              </w:rPr>
            </w:pP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31" w:type="dxa"/>
            <w:gridSpan w:val="4"/>
            <w:tcBorders>
              <w:top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Правила безопасной жизнедеятельности</w:t>
            </w: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5475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 школьника</w:t>
            </w:r>
          </w:p>
        </w:tc>
        <w:tc>
          <w:tcPr>
            <w:tcW w:w="1564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79" w:type="dxa"/>
            <w:vMerge w:val="restart"/>
            <w:tcBorders>
              <w:top w:val="nil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5475" w:type="dxa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564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279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4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279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rPr>
                <w:sz w:val="28"/>
                <w:szCs w:val="28"/>
              </w:rPr>
            </w:pPr>
          </w:p>
        </w:tc>
      </w:tr>
      <w:tr w:rsidR="00446618" w:rsidRPr="001E7659" w:rsidTr="00886297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64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279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46618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622D22" w:rsidRPr="001E7659" w:rsidTr="00886297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622D22" w:rsidRPr="001E7659" w:rsidRDefault="00622D22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22D22" w:rsidRPr="001E7659" w:rsidRDefault="00622D22">
            <w:pPr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68 </w:t>
            </w:r>
          </w:p>
        </w:tc>
      </w:tr>
    </w:tbl>
    <w:p w:rsidR="005B104A" w:rsidRPr="001E7659" w:rsidRDefault="005B104A">
      <w:pPr>
        <w:rPr>
          <w:sz w:val="28"/>
          <w:szCs w:val="28"/>
        </w:rPr>
        <w:sectPr w:rsidR="005B104A" w:rsidRPr="001E7659" w:rsidSect="0088629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B104A" w:rsidRPr="001E7659" w:rsidRDefault="004802EF" w:rsidP="001E7659">
      <w:pPr>
        <w:spacing w:after="0"/>
        <w:ind w:left="120"/>
        <w:rPr>
          <w:sz w:val="28"/>
          <w:szCs w:val="28"/>
        </w:rPr>
      </w:pPr>
      <w:r w:rsidRPr="001E7659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 xml:space="preserve">         </w:t>
      </w:r>
      <w:r w:rsidR="001E7659" w:rsidRPr="001E7659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</w:t>
      </w:r>
      <w:r w:rsidR="0088629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                                   </w:t>
      </w:r>
      <w:r w:rsidRPr="001E7659">
        <w:rPr>
          <w:rFonts w:ascii="Times New Roman" w:hAnsi="Times New Roman" w:cs="Times New Roman"/>
          <w:b/>
          <w:sz w:val="28"/>
          <w:szCs w:val="28"/>
          <w:lang w:val="ru-RU"/>
        </w:rPr>
        <w:t>3 класс</w:t>
      </w:r>
    </w:p>
    <w:tbl>
      <w:tblPr>
        <w:tblpPr w:leftFromText="180" w:rightFromText="180" w:vertAnchor="page" w:horzAnchor="margin" w:tblpXSpec="center" w:tblpY="2125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7230"/>
        <w:gridCol w:w="1075"/>
        <w:gridCol w:w="228"/>
      </w:tblGrid>
      <w:tr w:rsidR="005B104A" w:rsidRPr="001E7659" w:rsidTr="004802EF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4A" w:rsidRPr="001E7659" w:rsidRDefault="004802EF" w:rsidP="004802EF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</w:t>
            </w:r>
            <w:r w:rsidR="00446618"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5B104A" w:rsidRPr="001E7659" w:rsidRDefault="005B104A" w:rsidP="004802EF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7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 w:rsidP="004802EF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B104A" w:rsidRPr="001E7659" w:rsidRDefault="005B104A" w:rsidP="004802EF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 w:rsidP="004802EF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28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5B104A" w:rsidP="004802EF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5B104A" w:rsidRPr="001E7659" w:rsidTr="004802EF">
        <w:trPr>
          <w:trHeight w:val="384"/>
          <w:tblCellSpacing w:w="20" w:type="nil"/>
        </w:trPr>
        <w:tc>
          <w:tcPr>
            <w:tcW w:w="667" w:type="dxa"/>
            <w:vMerge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5B104A" w:rsidRPr="001E7659" w:rsidRDefault="005B104A" w:rsidP="004802EF">
            <w:pPr>
              <w:rPr>
                <w:sz w:val="28"/>
                <w:szCs w:val="28"/>
              </w:rPr>
            </w:pPr>
          </w:p>
        </w:tc>
        <w:tc>
          <w:tcPr>
            <w:tcW w:w="7230" w:type="dxa"/>
            <w:vMerge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5B104A" w:rsidRPr="001E7659" w:rsidRDefault="005B104A" w:rsidP="004802EF">
            <w:pPr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5B104A" w:rsidP="004802EF">
            <w:pPr>
              <w:spacing w:after="0"/>
              <w:ind w:left="135"/>
              <w:rPr>
                <w:sz w:val="28"/>
                <w:szCs w:val="28"/>
              </w:rPr>
            </w:pPr>
          </w:p>
          <w:p w:rsidR="005B104A" w:rsidRPr="001E7659" w:rsidRDefault="005B104A" w:rsidP="004802EF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</w:tcBorders>
            <w:tcMar>
              <w:top w:w="50" w:type="dxa"/>
              <w:left w:w="100" w:type="dxa"/>
            </w:tcMar>
          </w:tcPr>
          <w:p w:rsidR="005B104A" w:rsidRPr="001E7659" w:rsidRDefault="005B104A" w:rsidP="004802EF">
            <w:pPr>
              <w:rPr>
                <w:sz w:val="28"/>
                <w:szCs w:val="28"/>
              </w:rPr>
            </w:pPr>
          </w:p>
        </w:tc>
      </w:tr>
      <w:tr w:rsidR="005B104A" w:rsidRPr="001E7659" w:rsidTr="004802EF">
        <w:trPr>
          <w:trHeight w:val="144"/>
          <w:tblCellSpacing w:w="20" w:type="nil"/>
        </w:trPr>
        <w:tc>
          <w:tcPr>
            <w:tcW w:w="9200" w:type="dxa"/>
            <w:gridSpan w:val="4"/>
            <w:tcBorders>
              <w:top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 w:rsidP="004802EF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общество</w:t>
            </w:r>
          </w:p>
        </w:tc>
      </w:tr>
      <w:tr w:rsidR="004802EF" w:rsidRPr="001E7659" w:rsidTr="004802E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Российская Федерация</w:t>
            </w:r>
          </w:p>
        </w:tc>
        <w:tc>
          <w:tcPr>
            <w:tcW w:w="1075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228" w:type="dxa"/>
            <w:vMerge w:val="restart"/>
            <w:tcBorders>
              <w:top w:val="nil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4802EF" w:rsidRPr="001E7659" w:rsidTr="004802E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Семья - коллектив </w:t>
            </w:r>
            <w:proofErr w:type="gramStart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близких</w:t>
            </w:r>
            <w:proofErr w:type="gramEnd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 Родных людей.</w:t>
            </w:r>
          </w:p>
        </w:tc>
        <w:tc>
          <w:tcPr>
            <w:tcW w:w="1075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28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4802EF" w:rsidRPr="001E7659" w:rsidTr="004802E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Страны и народы мира.</w:t>
            </w:r>
          </w:p>
        </w:tc>
        <w:tc>
          <w:tcPr>
            <w:tcW w:w="1075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28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4802EF" w:rsidRPr="001E7659" w:rsidTr="004802EF">
        <w:trPr>
          <w:trHeight w:val="30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075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228" w:type="dxa"/>
            <w:vMerge/>
            <w:tcBorders>
              <w:left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rPr>
                <w:sz w:val="28"/>
                <w:szCs w:val="28"/>
              </w:rPr>
            </w:pPr>
          </w:p>
        </w:tc>
      </w:tr>
      <w:tr w:rsidR="005B104A" w:rsidRPr="001E7659" w:rsidTr="004802EF">
        <w:trPr>
          <w:trHeight w:val="144"/>
          <w:tblCellSpacing w:w="20" w:type="nil"/>
        </w:trPr>
        <w:tc>
          <w:tcPr>
            <w:tcW w:w="9200" w:type="dxa"/>
            <w:gridSpan w:val="4"/>
            <w:tcBorders>
              <w:top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 w:rsidP="004802EF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природа</w:t>
            </w:r>
          </w:p>
        </w:tc>
      </w:tr>
      <w:tr w:rsidR="004802EF" w:rsidRPr="001E7659" w:rsidTr="004802E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75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 </w:t>
            </w:r>
          </w:p>
        </w:tc>
        <w:tc>
          <w:tcPr>
            <w:tcW w:w="228" w:type="dxa"/>
            <w:vMerge w:val="restart"/>
            <w:tcBorders>
              <w:top w:val="nil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4802EF" w:rsidRPr="001E7659" w:rsidTr="004802E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Бактерии, грибы и их разнообразие</w:t>
            </w:r>
          </w:p>
        </w:tc>
        <w:tc>
          <w:tcPr>
            <w:tcW w:w="1075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28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4802EF" w:rsidRPr="001E7659" w:rsidTr="004802E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Разнообразие растений</w:t>
            </w:r>
          </w:p>
        </w:tc>
        <w:tc>
          <w:tcPr>
            <w:tcW w:w="1075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228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4802EF" w:rsidRPr="001E7659" w:rsidTr="004802E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Разнообразие животных</w:t>
            </w:r>
          </w:p>
        </w:tc>
        <w:tc>
          <w:tcPr>
            <w:tcW w:w="1075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228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4802EF" w:rsidRPr="001E7659" w:rsidTr="004802E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сообщества</w:t>
            </w:r>
          </w:p>
        </w:tc>
        <w:tc>
          <w:tcPr>
            <w:tcW w:w="1075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28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4802EF" w:rsidRPr="001E7659" w:rsidTr="004802E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Человек - часть природы</w:t>
            </w:r>
          </w:p>
        </w:tc>
        <w:tc>
          <w:tcPr>
            <w:tcW w:w="1075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28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4802EF" w:rsidRPr="001E7659" w:rsidTr="004802EF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075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35 </w:t>
            </w:r>
          </w:p>
        </w:tc>
        <w:tc>
          <w:tcPr>
            <w:tcW w:w="228" w:type="dxa"/>
            <w:vMerge/>
            <w:tcBorders>
              <w:left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rPr>
                <w:sz w:val="28"/>
                <w:szCs w:val="28"/>
              </w:rPr>
            </w:pPr>
          </w:p>
        </w:tc>
      </w:tr>
      <w:tr w:rsidR="005B104A" w:rsidRPr="001E7659" w:rsidTr="004802EF">
        <w:trPr>
          <w:trHeight w:val="144"/>
          <w:tblCellSpacing w:w="20" w:type="nil"/>
        </w:trPr>
        <w:tc>
          <w:tcPr>
            <w:tcW w:w="9200" w:type="dxa"/>
            <w:gridSpan w:val="4"/>
            <w:tcBorders>
              <w:top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 w:rsidP="004802EF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Правила безопасной жизнедеятельности</w:t>
            </w:r>
          </w:p>
        </w:tc>
      </w:tr>
      <w:tr w:rsidR="004802EF" w:rsidRPr="001E7659" w:rsidTr="004802EF">
        <w:trPr>
          <w:trHeight w:val="144"/>
          <w:tblCellSpacing w:w="20" w:type="nil"/>
        </w:trPr>
        <w:tc>
          <w:tcPr>
            <w:tcW w:w="667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</w:t>
            </w:r>
          </w:p>
        </w:tc>
        <w:tc>
          <w:tcPr>
            <w:tcW w:w="1075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28" w:type="dxa"/>
            <w:vMerge w:val="restart"/>
            <w:tcBorders>
              <w:top w:val="nil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4802EF" w:rsidRPr="001E7659" w:rsidTr="004802EF">
        <w:trPr>
          <w:trHeight w:val="144"/>
          <w:tblCellSpacing w:w="20" w:type="nil"/>
        </w:trPr>
        <w:tc>
          <w:tcPr>
            <w:tcW w:w="667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7230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75" w:type="dxa"/>
            <w:tcBorders>
              <w:top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228" w:type="dxa"/>
            <w:vMerge/>
            <w:tcBorders>
              <w:top w:val="nil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4802EF" w:rsidRPr="001E7659" w:rsidTr="004802EF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075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228" w:type="dxa"/>
            <w:vMerge w:val="restart"/>
            <w:tcBorders>
              <w:top w:val="nil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rPr>
                <w:sz w:val="28"/>
                <w:szCs w:val="28"/>
              </w:rPr>
            </w:pPr>
          </w:p>
        </w:tc>
      </w:tr>
      <w:tr w:rsidR="004802EF" w:rsidRPr="001E7659" w:rsidTr="004802EF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075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228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4802EF" w:rsidRPr="00B27C7E" w:rsidTr="004802EF">
        <w:trPr>
          <w:trHeight w:val="375"/>
          <w:tblCellSpacing w:w="20" w:type="nil"/>
        </w:trPr>
        <w:tc>
          <w:tcPr>
            <w:tcW w:w="9200" w:type="dxa"/>
            <w:gridSpan w:val="4"/>
            <w:tcMar>
              <w:top w:w="50" w:type="dxa"/>
              <w:left w:w="100" w:type="dxa"/>
            </w:tcMar>
            <w:vAlign w:val="center"/>
          </w:tcPr>
          <w:p w:rsidR="004802EF" w:rsidRPr="001E7659" w:rsidRDefault="004802EF" w:rsidP="004802E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  <w:p w:rsidR="004802EF" w:rsidRPr="001E7659" w:rsidRDefault="004802EF" w:rsidP="004802EF">
            <w:pPr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68 </w:t>
            </w:r>
          </w:p>
        </w:tc>
      </w:tr>
    </w:tbl>
    <w:p w:rsidR="005B104A" w:rsidRPr="001E7659" w:rsidRDefault="005B104A">
      <w:pPr>
        <w:rPr>
          <w:sz w:val="28"/>
          <w:szCs w:val="28"/>
          <w:lang w:val="ru-RU"/>
        </w:rPr>
        <w:sectPr w:rsidR="005B104A" w:rsidRPr="001E7659" w:rsidSect="0088629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B104A" w:rsidRPr="001E7659" w:rsidRDefault="001E7659">
      <w:pPr>
        <w:spacing w:after="0"/>
        <w:ind w:left="120"/>
        <w:rPr>
          <w:sz w:val="28"/>
          <w:szCs w:val="28"/>
        </w:rPr>
      </w:pPr>
      <w:r w:rsidRPr="001E7659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 xml:space="preserve">                                       </w:t>
      </w:r>
      <w:r w:rsidR="0088629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              </w:t>
      </w:r>
      <w:r w:rsidR="00446618" w:rsidRPr="001E7659">
        <w:rPr>
          <w:rFonts w:ascii="Times New Roman" w:hAnsi="Times New Roman"/>
          <w:b/>
          <w:color w:val="000000"/>
          <w:sz w:val="28"/>
          <w:szCs w:val="28"/>
        </w:rPr>
        <w:t xml:space="preserve">4 КЛАСС </w:t>
      </w:r>
    </w:p>
    <w:tbl>
      <w:tblPr>
        <w:tblW w:w="0" w:type="auto"/>
        <w:tblCellSpacing w:w="20" w:type="nil"/>
        <w:tblInd w:w="28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5953"/>
        <w:gridCol w:w="1530"/>
        <w:gridCol w:w="343"/>
      </w:tblGrid>
      <w:tr w:rsidR="005B104A" w:rsidRPr="001E7659" w:rsidTr="00886297">
        <w:trPr>
          <w:trHeight w:val="144"/>
          <w:tblCellSpacing w:w="20" w:type="nil"/>
        </w:trPr>
        <w:tc>
          <w:tcPr>
            <w:tcW w:w="12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5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43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5B104A" w:rsidRPr="001E7659" w:rsidTr="00886297">
        <w:trPr>
          <w:trHeight w:val="886"/>
          <w:tblCellSpacing w:w="20" w:type="nil"/>
        </w:trPr>
        <w:tc>
          <w:tcPr>
            <w:tcW w:w="12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4A" w:rsidRPr="001E7659" w:rsidRDefault="005B104A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4A" w:rsidRPr="001E7659" w:rsidRDefault="005B104A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343" w:type="dxa"/>
            <w:vMerge/>
            <w:tcBorders>
              <w:top w:val="nil"/>
              <w:left w:val="nil"/>
              <w:bottom w:val="nil"/>
            </w:tcBorders>
            <w:tcMar>
              <w:top w:w="50" w:type="dxa"/>
              <w:left w:w="100" w:type="dxa"/>
            </w:tcMar>
          </w:tcPr>
          <w:p w:rsidR="005B104A" w:rsidRPr="001E7659" w:rsidRDefault="005B104A">
            <w:pPr>
              <w:rPr>
                <w:sz w:val="28"/>
                <w:szCs w:val="28"/>
              </w:rPr>
            </w:pPr>
          </w:p>
        </w:tc>
      </w:tr>
      <w:tr w:rsidR="005B104A" w:rsidRPr="001E7659" w:rsidTr="00886297">
        <w:trPr>
          <w:gridAfter w:val="2"/>
          <w:wAfter w:w="1873" w:type="dxa"/>
          <w:trHeight w:val="144"/>
          <w:tblCellSpacing w:w="20" w:type="nil"/>
        </w:trPr>
        <w:tc>
          <w:tcPr>
            <w:tcW w:w="7182" w:type="dxa"/>
            <w:gridSpan w:val="2"/>
            <w:tcBorders>
              <w:top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общество</w:t>
            </w:r>
          </w:p>
        </w:tc>
      </w:tr>
      <w:tr w:rsidR="008A3A31" w:rsidRPr="001E7659" w:rsidTr="00886297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Российская Федерация</w:t>
            </w:r>
          </w:p>
        </w:tc>
        <w:tc>
          <w:tcPr>
            <w:tcW w:w="15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343" w:type="dxa"/>
            <w:vMerge w:val="restart"/>
            <w:tcBorders>
              <w:top w:val="nil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8A3A31" w:rsidRPr="001E7659" w:rsidTr="00886297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5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343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8A3A31" w:rsidRPr="001E7659" w:rsidTr="00886297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5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343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8A3A31" w:rsidRPr="001E7659" w:rsidTr="00886297">
        <w:trPr>
          <w:trHeight w:val="144"/>
          <w:tblCellSpacing w:w="20" w:type="nil"/>
        </w:trPr>
        <w:tc>
          <w:tcPr>
            <w:tcW w:w="7182" w:type="dxa"/>
            <w:gridSpan w:val="2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33 </w:t>
            </w:r>
          </w:p>
        </w:tc>
        <w:tc>
          <w:tcPr>
            <w:tcW w:w="343" w:type="dxa"/>
            <w:vMerge/>
            <w:tcBorders>
              <w:left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rPr>
                <w:sz w:val="28"/>
                <w:szCs w:val="28"/>
              </w:rPr>
            </w:pPr>
          </w:p>
        </w:tc>
      </w:tr>
      <w:tr w:rsidR="005B104A" w:rsidRPr="001E7659" w:rsidTr="00886297">
        <w:trPr>
          <w:gridAfter w:val="2"/>
          <w:wAfter w:w="1873" w:type="dxa"/>
          <w:trHeight w:val="144"/>
          <w:tblCellSpacing w:w="20" w:type="nil"/>
        </w:trPr>
        <w:tc>
          <w:tcPr>
            <w:tcW w:w="7182" w:type="dxa"/>
            <w:gridSpan w:val="2"/>
            <w:tcBorders>
              <w:top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природа</w:t>
            </w:r>
          </w:p>
        </w:tc>
      </w:tr>
      <w:tr w:rsidR="008A3A31" w:rsidRPr="001E7659" w:rsidTr="00886297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5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43" w:type="dxa"/>
            <w:vMerge w:val="restart"/>
            <w:tcBorders>
              <w:top w:val="nil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8A3A31" w:rsidRPr="001E7659" w:rsidTr="00886297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5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343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8A3A31" w:rsidRPr="001E7659" w:rsidTr="00886297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5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43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8A3A31" w:rsidRPr="001E7659" w:rsidTr="00886297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Природные и культурные объекты Всемирного наследия.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Экологические проблемы</w:t>
            </w:r>
          </w:p>
        </w:tc>
        <w:tc>
          <w:tcPr>
            <w:tcW w:w="15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43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8A3A31" w:rsidRPr="001E7659" w:rsidTr="00886297">
        <w:trPr>
          <w:trHeight w:val="144"/>
          <w:tblCellSpacing w:w="20" w:type="nil"/>
        </w:trPr>
        <w:tc>
          <w:tcPr>
            <w:tcW w:w="7182" w:type="dxa"/>
            <w:gridSpan w:val="2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343" w:type="dxa"/>
            <w:vMerge/>
            <w:tcBorders>
              <w:left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rPr>
                <w:sz w:val="28"/>
                <w:szCs w:val="28"/>
              </w:rPr>
            </w:pPr>
          </w:p>
        </w:tc>
      </w:tr>
      <w:tr w:rsidR="005B104A" w:rsidRPr="001E7659" w:rsidTr="00886297">
        <w:trPr>
          <w:gridAfter w:val="2"/>
          <w:wAfter w:w="1873" w:type="dxa"/>
          <w:trHeight w:val="144"/>
          <w:tblCellSpacing w:w="20" w:type="nil"/>
        </w:trPr>
        <w:tc>
          <w:tcPr>
            <w:tcW w:w="7182" w:type="dxa"/>
            <w:gridSpan w:val="2"/>
            <w:tcBorders>
              <w:top w:val="nil"/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Правила безопасной жизнедеятельности</w:t>
            </w:r>
          </w:p>
        </w:tc>
      </w:tr>
      <w:tr w:rsidR="008A3A31" w:rsidRPr="001E7659" w:rsidTr="00886297">
        <w:trPr>
          <w:trHeight w:val="144"/>
          <w:tblCellSpacing w:w="20" w:type="nil"/>
        </w:trPr>
        <w:tc>
          <w:tcPr>
            <w:tcW w:w="1229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5953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530" w:type="dxa"/>
            <w:tcBorders>
              <w:top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43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8A3A31" w:rsidRPr="001E7659" w:rsidTr="00886297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5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343" w:type="dxa"/>
            <w:vMerge/>
            <w:tcBorders>
              <w:top w:val="nil"/>
              <w:left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8A3A31" w:rsidRPr="001E7659" w:rsidTr="00886297">
        <w:trPr>
          <w:trHeight w:val="144"/>
          <w:tblCellSpacing w:w="20" w:type="nil"/>
        </w:trPr>
        <w:tc>
          <w:tcPr>
            <w:tcW w:w="7182" w:type="dxa"/>
            <w:gridSpan w:val="2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43" w:type="dxa"/>
            <w:vMerge/>
            <w:tcBorders>
              <w:top w:val="nil"/>
              <w:left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rPr>
                <w:sz w:val="28"/>
                <w:szCs w:val="28"/>
              </w:rPr>
            </w:pPr>
          </w:p>
        </w:tc>
      </w:tr>
      <w:tr w:rsidR="008A3A31" w:rsidRPr="001E7659" w:rsidTr="00886297">
        <w:trPr>
          <w:trHeight w:val="144"/>
          <w:tblCellSpacing w:w="20" w:type="nil"/>
        </w:trPr>
        <w:tc>
          <w:tcPr>
            <w:tcW w:w="7182" w:type="dxa"/>
            <w:gridSpan w:val="2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43" w:type="dxa"/>
            <w:vMerge/>
            <w:tcBorders>
              <w:top w:val="nil"/>
              <w:left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8A3A31" w:rsidRPr="001E7659" w:rsidTr="00886297">
        <w:trPr>
          <w:trHeight w:val="144"/>
          <w:tblCellSpacing w:w="20" w:type="nil"/>
        </w:trPr>
        <w:tc>
          <w:tcPr>
            <w:tcW w:w="7182" w:type="dxa"/>
            <w:gridSpan w:val="2"/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343" w:type="dxa"/>
            <w:vMerge/>
            <w:tcBorders>
              <w:top w:val="nil"/>
              <w:left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3A31" w:rsidRPr="001E7659" w:rsidRDefault="008A3A31">
            <w:pPr>
              <w:rPr>
                <w:sz w:val="28"/>
                <w:szCs w:val="28"/>
              </w:rPr>
            </w:pPr>
          </w:p>
        </w:tc>
      </w:tr>
    </w:tbl>
    <w:p w:rsidR="005B104A" w:rsidRPr="001E7659" w:rsidRDefault="005B104A">
      <w:pPr>
        <w:rPr>
          <w:sz w:val="28"/>
          <w:szCs w:val="28"/>
        </w:rPr>
        <w:sectPr w:rsidR="005B104A" w:rsidRPr="001E7659" w:rsidSect="0088629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B104A" w:rsidRPr="00446618" w:rsidRDefault="00446618" w:rsidP="00886297">
      <w:pPr>
        <w:tabs>
          <w:tab w:val="left" w:pos="6375"/>
        </w:tabs>
        <w:jc w:val="center"/>
        <w:rPr>
          <w:lang w:val="ru-RU"/>
        </w:rPr>
      </w:pPr>
      <w:bookmarkStart w:id="10" w:name="block-12889653"/>
      <w:bookmarkEnd w:id="9"/>
      <w:r w:rsidRPr="004466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</w:t>
      </w:r>
      <w:proofErr w:type="gramStart"/>
      <w:r w:rsidRPr="00446618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446618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</w:t>
      </w:r>
      <w:r w:rsidR="00886297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</w:t>
      </w:r>
      <w:r w:rsidRPr="00446618">
        <w:rPr>
          <w:rFonts w:ascii="Times New Roman" w:hAnsi="Times New Roman"/>
          <w:b/>
          <w:color w:val="000000"/>
          <w:sz w:val="28"/>
          <w:lang w:val="ru-RU"/>
        </w:rPr>
        <w:t>В 2 ЧАСТЯХ, ПЛЕШАКОВ А.А.</w:t>
      </w:r>
    </w:p>
    <w:p w:rsidR="005B104A" w:rsidRDefault="00446618">
      <w:pPr>
        <w:spacing w:after="0"/>
        <w:ind w:left="120"/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6514"/>
        <w:gridCol w:w="2427"/>
      </w:tblGrid>
      <w:tr w:rsidR="005B104A" w:rsidRPr="001E765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4A" w:rsidRPr="001E7659" w:rsidRDefault="005B104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4A" w:rsidRPr="001E7659" w:rsidRDefault="005B104A">
            <w:pPr>
              <w:rPr>
                <w:sz w:val="28"/>
                <w:szCs w:val="28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Наша страна – Россия, Российская Федерация.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Что такое Родина?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Наша Родина: от края и до края.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Символы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Народы России. Народов дружная семья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Путешествие по родному краю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Явления и объекты неживой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Природа и человек. Природные материалы и изделия из них.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Наше творчество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Комнатные растения. Растения в твоём доме: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краткое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Особенности лиственных растений: узнавание, краткое описание.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Лиственные растения нашего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Особенности хвойных растений: узнавание, краткое описание.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Хвойные растения нашего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Забота зверей о своих детёнышах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Знакомься: электронные ресурсы школы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Ты – пешеход!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Знаки дорожного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Культурные объекты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Повторение </w:t>
            </w:r>
            <w:proofErr w:type="gramStart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Значение природы в жизни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Откуда в снежках грязь?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Как живут растения?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Классный коллектив. Мои друзья – одноклассники.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Правила совместной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Учебный класс. Рабочее место школьника.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Режим учебного труда, отдыха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Времена года: наблюдения за особенностью погоды, жизнью растительного и животного мира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зимой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Мир животных. Где живут белые медведи?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Мир животных. Где живут слоны?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Мир животных. Перелётные и зимующие птицы.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Где зимуют птицы?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Труд людей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Повторение </w:t>
            </w:r>
            <w:proofErr w:type="gramStart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по разделу "Человек и природа"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Зачем нужна вежливость?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Правила поведения за столом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Условия и правила закаливания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Труд и быт людей в разные времена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Мои домашние питомцы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Повторение </w:t>
            </w:r>
            <w:proofErr w:type="gramStart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 1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66 </w:t>
            </w:r>
          </w:p>
        </w:tc>
      </w:tr>
    </w:tbl>
    <w:p w:rsidR="005B104A" w:rsidRPr="001E7659" w:rsidRDefault="005B104A">
      <w:pPr>
        <w:rPr>
          <w:sz w:val="28"/>
          <w:szCs w:val="28"/>
        </w:rPr>
        <w:sectPr w:rsidR="005B104A" w:rsidRPr="001E7659" w:rsidSect="0088629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B104A" w:rsidRPr="001E7659" w:rsidRDefault="00446618">
      <w:pPr>
        <w:spacing w:after="0"/>
        <w:ind w:left="120"/>
        <w:rPr>
          <w:sz w:val="28"/>
          <w:szCs w:val="28"/>
        </w:rPr>
      </w:pPr>
      <w:r w:rsidRPr="001E7659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7241"/>
        <w:gridCol w:w="1705"/>
      </w:tblGrid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14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4A" w:rsidRPr="001E7659" w:rsidRDefault="005B104A">
            <w:pPr>
              <w:rPr>
                <w:sz w:val="28"/>
                <w:szCs w:val="28"/>
              </w:rPr>
            </w:pPr>
          </w:p>
        </w:tc>
        <w:tc>
          <w:tcPr>
            <w:tcW w:w="114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4A" w:rsidRPr="001E7659" w:rsidRDefault="005B104A">
            <w:pPr>
              <w:rPr>
                <w:sz w:val="28"/>
                <w:szCs w:val="28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Народы России. Родная страна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Родной край, его природные достопримечательности.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Город и село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Заповедники России (Остров Врангеля, Большой Арктический заповедник).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Охрана природы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Заповедники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Заповедники России. Охрана природы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Народы Поволжья и других территорий РФ: традиции, обычаи, праздники.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Родной край, город (село)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Неживая и живая природа. Явления природы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Годовой ход изменений в жизни животных. Жизнь животных осенью и зимой.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Явления природы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Зачем человек трудится? Ценность труда и трудолюбия. Профессии.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Все профессии важны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Невидимые нити природы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Звёздное небо: звёзды и созвездия. Солнечная система: планеты (название, расположение от Солнца, краткая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характеристика)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Земля - живая планета Солнечной системы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Какие бывают растения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Какие бывают животные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Невидимые нити. Впереди лето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Комнатные растения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Заповедники: значение для охраны природы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Мир профессий жителей нашего региона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Из чего что сделано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Если хочешь быть здоров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Рациональное питание: количество приёмов пищи и рацион питания.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Витамины и здоровье ребёнка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На воде и в лесу. Опасные незнакомцы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Правила культурного поведения в общественных местах.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Что такое этикет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Подробнее о лесных опасностях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47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Семейные ценности и традиции. Труд, досуг, занятия членов семьи.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Наша дружная семья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Мы — пассажиры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Правила безопасного поведения пассажира метро.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Знаки безопасности в метро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Родословная. Родословное древо, история семьи.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Предшествующие поколения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Модели Земли - глобус, карта, план.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Карта мира. Материки и океаны.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Формы земной поверхности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Животные и их потомство. Размножение животных.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Стадии развития насекомого, земноводных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Москва ‒ столица России. Герб Москвы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Образцова</w:t>
            </w:r>
            <w:proofErr w:type="gramEnd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Путешествие по Москве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65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Годовой ход изменений в жизни животных. Жизнь животных весной и летом.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Явления природы. В гости к весне. Впереди лето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Города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148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2549" w:type="dxa"/>
            <w:gridSpan w:val="2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68 </w:t>
            </w:r>
          </w:p>
        </w:tc>
      </w:tr>
    </w:tbl>
    <w:p w:rsidR="005B104A" w:rsidRPr="001E7659" w:rsidRDefault="005B104A">
      <w:pPr>
        <w:rPr>
          <w:sz w:val="28"/>
          <w:szCs w:val="28"/>
        </w:rPr>
        <w:sectPr w:rsidR="005B104A" w:rsidRPr="001E7659" w:rsidSect="0088629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B104A" w:rsidRPr="001E7659" w:rsidRDefault="00446618">
      <w:pPr>
        <w:spacing w:after="0"/>
        <w:ind w:left="120"/>
        <w:rPr>
          <w:sz w:val="28"/>
          <w:szCs w:val="28"/>
        </w:rPr>
      </w:pPr>
      <w:r w:rsidRPr="001E7659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6567"/>
        <w:gridCol w:w="2375"/>
      </w:tblGrid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6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5B104A" w:rsidRPr="001E7659" w:rsidTr="00886297">
        <w:trPr>
          <w:trHeight w:val="49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4A" w:rsidRPr="001E7659" w:rsidRDefault="005B104A">
            <w:pPr>
              <w:rPr>
                <w:sz w:val="28"/>
                <w:szCs w:val="28"/>
              </w:rPr>
            </w:pPr>
          </w:p>
        </w:tc>
        <w:tc>
          <w:tcPr>
            <w:tcW w:w="6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4A" w:rsidRPr="001E7659" w:rsidRDefault="005B104A">
            <w:pPr>
              <w:rPr>
                <w:sz w:val="28"/>
                <w:szCs w:val="28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Безопасная информационная среда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Материки и океаны, части света: картины природы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Что такое общество?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Уважение к государственным символам России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Твёрдые вещества, жидкости, газы. Определение свой</w:t>
            </w:r>
            <w:proofErr w:type="gramStart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ств тв</w:t>
            </w:r>
            <w:proofErr w:type="gramEnd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ердых веществ, жидкостей и газов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Разнообразие веще</w:t>
            </w:r>
            <w:proofErr w:type="gramStart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ств в пр</w:t>
            </w:r>
            <w:proofErr w:type="gramEnd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ироде. </w:t>
            </w:r>
            <w:proofErr w:type="gramStart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Примеры веществ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Охрана воздуха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Распространение воды в природе: водоёмы, реки.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Круговорот воды в природе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Растение как живой организм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Как растения размножаются?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Жизнь животных в разные времена года.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Разнообразие животных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Размножение и развитие рыб, птиц, зверей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Роль животных в природе и жизни людей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Разнообразие грибов: узнавание, называние,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описание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34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Строение тела человека"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Знаки безопасности во дворе жилого дома</w:t>
            </w:r>
            <w:proofErr w:type="gramStart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.Б</w:t>
            </w:r>
            <w:proofErr w:type="gramEnd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езопасность в доме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Безопасное поведение пассажира железнодорожного транспорта.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Знаки безопасности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Знаки безопасности во дворе жилого дома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Нужны ли обществу правила поведения?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Правила поведения в социуме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Горная порода как соединение разных минералов.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Примеры минералов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50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Семья: традиции, праздники.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бюджет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Проверочная работа по теме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"Наша Родина - Российская Федерация"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68</w:t>
            </w:r>
          </w:p>
        </w:tc>
        <w:tc>
          <w:tcPr>
            <w:tcW w:w="6567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86297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68 </w:t>
            </w:r>
          </w:p>
        </w:tc>
      </w:tr>
    </w:tbl>
    <w:p w:rsidR="005B104A" w:rsidRPr="001E7659" w:rsidRDefault="005B104A">
      <w:pPr>
        <w:rPr>
          <w:sz w:val="28"/>
          <w:szCs w:val="28"/>
        </w:rPr>
        <w:sectPr w:rsidR="005B104A" w:rsidRPr="001E7659" w:rsidSect="0088629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886297" w:rsidRDefault="00886297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5B104A" w:rsidRPr="001E7659" w:rsidRDefault="00446618">
      <w:pPr>
        <w:spacing w:after="0"/>
        <w:ind w:left="120"/>
        <w:rPr>
          <w:sz w:val="28"/>
          <w:szCs w:val="28"/>
        </w:rPr>
      </w:pPr>
      <w:r w:rsidRPr="001E7659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7214"/>
        <w:gridCol w:w="1727"/>
      </w:tblGrid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4A" w:rsidRPr="001E7659" w:rsidRDefault="005B104A">
            <w:pPr>
              <w:rPr>
                <w:sz w:val="28"/>
                <w:szCs w:val="28"/>
              </w:rPr>
            </w:pPr>
          </w:p>
        </w:tc>
        <w:tc>
          <w:tcPr>
            <w:tcW w:w="112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4A" w:rsidRPr="001E7659" w:rsidRDefault="005B104A">
            <w:pPr>
              <w:rPr>
                <w:sz w:val="28"/>
                <w:szCs w:val="28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B104A" w:rsidRPr="001E7659" w:rsidRDefault="005B104A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Как человек изучает окружающую природу?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Солнце - звезда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Общая характеристика времён года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Всемирное культурное наследие России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Всемирное культурное наследие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Охрана историко-культурного наследия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 вредных для здоровья привычках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Безопасное поведение при езде на велосипеде и самокате.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Дорожные знаки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Примеры водоёмов в России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Река как водный поток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Характеристика природных зон России: арктическая пустыня.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Связи в природной зоне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Характеристика природных зон России: тундра.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Связи в природной зоне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Характеристика природных зон России: тайга.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Связи в природной зоне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Характеристика природных зон России: смешанный лес.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Связи в природной зоне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Характеристика природных зон России: степь и полупустыня.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Связи в природной зоне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Водоёмы и реки родного края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Охрана рек и водоёмов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36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Человек - творец культурных ценностей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урок. Новое время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Города России. Древние города России.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Страницы истории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Страницы истории Российской империи. Пётр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I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 в Российской империи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XVIII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XIX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века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Страницы истории России ХХ века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Великая Отечественная война 1941-1945 </w:t>
            </w:r>
            <w:proofErr w:type="gramStart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гг</w:t>
            </w:r>
            <w:proofErr w:type="gramEnd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: как все начиналось…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Великая Отечественная война 1941-1945 </w:t>
            </w:r>
            <w:proofErr w:type="gramStart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гг</w:t>
            </w:r>
            <w:proofErr w:type="gramEnd"/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: главные сражения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Всё для фронта – всё для победы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Взятие Берлина. Парад Победы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Мы живём в Российской Федерации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Государственное устройство РФ (общее представление). Конституция РФ. Президент РФ. Политико-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административная карта России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58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Права и обязанности гражданина Российской Федерации.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Права ребёнка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Государственные праздники России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Праздник в жизни общества и человека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Праздники и памятные даты своего региона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Наша малая Родина: главный город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1223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B104A" w:rsidRPr="001E7659" w:rsidTr="008A3A31">
        <w:trPr>
          <w:trHeight w:val="144"/>
          <w:tblCellSpacing w:w="20" w:type="nil"/>
        </w:trPr>
        <w:tc>
          <w:tcPr>
            <w:tcW w:w="12291" w:type="dxa"/>
            <w:gridSpan w:val="2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B104A" w:rsidRPr="001E7659" w:rsidRDefault="0044661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1E765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E7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68 </w:t>
            </w:r>
          </w:p>
        </w:tc>
      </w:tr>
    </w:tbl>
    <w:p w:rsidR="005B104A" w:rsidRPr="001E7659" w:rsidRDefault="005B104A">
      <w:pPr>
        <w:rPr>
          <w:sz w:val="28"/>
          <w:szCs w:val="28"/>
        </w:rPr>
        <w:sectPr w:rsidR="005B104A" w:rsidRPr="001E7659" w:rsidSect="00886297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B104A" w:rsidRPr="001E7659" w:rsidRDefault="00446618" w:rsidP="001E7659">
      <w:pPr>
        <w:tabs>
          <w:tab w:val="left" w:pos="8310"/>
        </w:tabs>
        <w:jc w:val="center"/>
        <w:rPr>
          <w:lang w:val="ru-RU"/>
        </w:rPr>
      </w:pPr>
      <w:bookmarkStart w:id="11" w:name="block-12889652"/>
      <w:bookmarkEnd w:id="10"/>
      <w:r w:rsidRPr="001E765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B104A" w:rsidRPr="001E7659" w:rsidRDefault="00446618" w:rsidP="001E7659">
      <w:pPr>
        <w:spacing w:after="0" w:line="480" w:lineRule="auto"/>
        <w:ind w:left="120"/>
        <w:jc w:val="center"/>
        <w:rPr>
          <w:lang w:val="ru-RU"/>
        </w:rPr>
      </w:pPr>
      <w:r w:rsidRPr="001E765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B104A" w:rsidRPr="00446618" w:rsidRDefault="00446618">
      <w:pPr>
        <w:spacing w:after="0" w:line="480" w:lineRule="auto"/>
        <w:ind w:left="120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446618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bookmarkEnd w:id="12"/>
      <w:r w:rsidRPr="0044661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B104A" w:rsidRPr="00446618" w:rsidRDefault="00446618">
      <w:pPr>
        <w:spacing w:after="0" w:line="480" w:lineRule="auto"/>
        <w:ind w:left="120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B104A" w:rsidRPr="00446618" w:rsidRDefault="00446618">
      <w:pPr>
        <w:spacing w:after="0"/>
        <w:ind w:left="120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​</w:t>
      </w:r>
    </w:p>
    <w:p w:rsidR="005B104A" w:rsidRPr="00446618" w:rsidRDefault="00446618">
      <w:pPr>
        <w:spacing w:after="0" w:line="480" w:lineRule="auto"/>
        <w:ind w:left="120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104A" w:rsidRPr="00446618" w:rsidRDefault="00446618">
      <w:pPr>
        <w:spacing w:after="0" w:line="480" w:lineRule="auto"/>
        <w:ind w:left="120"/>
        <w:rPr>
          <w:lang w:val="ru-RU"/>
        </w:rPr>
      </w:pPr>
      <w:r w:rsidRPr="00446618">
        <w:rPr>
          <w:rFonts w:ascii="Times New Roman" w:hAnsi="Times New Roman"/>
          <w:color w:val="000000"/>
          <w:sz w:val="28"/>
          <w:lang w:val="ru-RU"/>
        </w:rPr>
        <w:t>​‌1. Плешаков А.А. Окружающий мир. Учебник. 1-4 класс. В 2 ч. .-3-е изд. 2012, М.:Просвещение</w:t>
      </w:r>
      <w:r w:rsidRPr="00446618">
        <w:rPr>
          <w:sz w:val="28"/>
          <w:lang w:val="ru-RU"/>
        </w:rPr>
        <w:br/>
      </w:r>
      <w:bookmarkStart w:id="13" w:name="95f05c12-f0c4-4d54-885b-c56ae9683aa1"/>
      <w:r w:rsidRPr="00446618">
        <w:rPr>
          <w:rFonts w:ascii="Times New Roman" w:hAnsi="Times New Roman"/>
          <w:color w:val="000000"/>
          <w:sz w:val="28"/>
          <w:lang w:val="ru-RU"/>
        </w:rPr>
        <w:t xml:space="preserve"> 2. Окружающий мир. Поурочные разработки. Окружающий мир. Методические рекомендации. 1-4 класс. А.А.Плешаков, М. А. Ионова, О. Б. Кирпичёва, А. Е. Соловьёва, М.:Просвещение, 2014г.</w:t>
      </w:r>
      <w:bookmarkEnd w:id="13"/>
      <w:r w:rsidRPr="0044661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B104A" w:rsidRPr="00446618" w:rsidRDefault="005B104A">
      <w:pPr>
        <w:spacing w:after="0"/>
        <w:ind w:left="120"/>
        <w:rPr>
          <w:lang w:val="ru-RU"/>
        </w:rPr>
      </w:pPr>
    </w:p>
    <w:p w:rsidR="005B104A" w:rsidRPr="00446618" w:rsidRDefault="00446618" w:rsidP="00E50716">
      <w:pPr>
        <w:spacing w:after="0" w:line="240" w:lineRule="auto"/>
        <w:ind w:left="120"/>
        <w:rPr>
          <w:lang w:val="ru-RU"/>
        </w:rPr>
      </w:pPr>
      <w:r w:rsidRPr="0044661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B104A" w:rsidRDefault="00446618" w:rsidP="00E50716">
      <w:pPr>
        <w:spacing w:after="0" w:line="240" w:lineRule="auto"/>
        <w:ind w:left="120"/>
        <w:sectPr w:rsidR="005B104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proofErr w:type="gramStart"/>
      <w:r>
        <w:rPr>
          <w:rFonts w:ascii="Times New Roman" w:hAnsi="Times New Roman"/>
          <w:color w:val="000000"/>
          <w:sz w:val="28"/>
        </w:rPr>
        <w:t>Aleria.net :</w:t>
      </w:r>
      <w:proofErr w:type="gramEnd"/>
      <w:r>
        <w:rPr>
          <w:rFonts w:ascii="Times New Roman" w:hAnsi="Times New Roman"/>
          <w:color w:val="000000"/>
          <w:sz w:val="28"/>
        </w:rPr>
        <w:t xml:space="preserve"> свободная библиотека. </w:t>
      </w:r>
      <w:r w:rsidR="00E50716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http://aleria.net/</w:t>
      </w:r>
      <w:r w:rsidR="00E50716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All-library. </w:t>
      </w:r>
      <w:r w:rsidR="00E50716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</w:t>
      </w:r>
      <w:r w:rsidRPr="004D50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D50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</w:t>
      </w:r>
      <w:r w:rsidRPr="004D5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library</w:t>
      </w:r>
      <w:r w:rsidRPr="004D50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D5026">
        <w:rPr>
          <w:rFonts w:ascii="Times New Roman" w:hAnsi="Times New Roman"/>
          <w:color w:val="000000"/>
          <w:sz w:val="28"/>
          <w:lang w:val="ru-RU"/>
        </w:rPr>
        <w:t>/</w:t>
      </w:r>
      <w:r w:rsidR="00E50716" w:rsidRPr="004D5026">
        <w:rPr>
          <w:sz w:val="28"/>
          <w:lang w:val="ru-RU"/>
        </w:rPr>
        <w:br/>
      </w:r>
      <w:r w:rsidRPr="004D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Booksite</w:t>
      </w:r>
      <w:r w:rsidRPr="004D50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D5026">
        <w:rPr>
          <w:rFonts w:ascii="Times New Roman" w:hAnsi="Times New Roman"/>
          <w:color w:val="000000"/>
          <w:sz w:val="28"/>
          <w:lang w:val="ru-RU"/>
        </w:rPr>
        <w:t xml:space="preserve"> - </w:t>
      </w:r>
      <w:r w:rsidRPr="00446618">
        <w:rPr>
          <w:rFonts w:ascii="Times New Roman" w:hAnsi="Times New Roman"/>
          <w:color w:val="000000"/>
          <w:sz w:val="28"/>
          <w:lang w:val="ru-RU"/>
        </w:rPr>
        <w:t>полнотекстовая</w:t>
      </w:r>
      <w:r w:rsidRPr="004D50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6618">
        <w:rPr>
          <w:rFonts w:ascii="Times New Roman" w:hAnsi="Times New Roman"/>
          <w:color w:val="000000"/>
          <w:sz w:val="28"/>
          <w:lang w:val="ru-RU"/>
        </w:rPr>
        <w:t>библиотека</w:t>
      </w:r>
      <w:r w:rsidRPr="004D502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="00E50716" w:rsidRPr="004D5026">
        <w:rPr>
          <w:sz w:val="28"/>
          <w:lang w:val="ru-RU"/>
        </w:rPr>
        <w:br/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E5071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507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booksite</w:t>
      </w:r>
      <w:r w:rsidRPr="00E507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5071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on</w:t>
      </w:r>
      <w:r w:rsidRPr="00E50716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line</w:t>
      </w:r>
      <w:r w:rsidRPr="00E507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="00E50716">
        <w:rPr>
          <w:sz w:val="28"/>
          <w:lang w:val="ru-RU"/>
        </w:rPr>
        <w:br/>
      </w:r>
      <w:r w:rsidRPr="00E507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Bookz</w:t>
      </w:r>
      <w:r w:rsidRPr="00E507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507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6618">
        <w:rPr>
          <w:rFonts w:ascii="Times New Roman" w:hAnsi="Times New Roman"/>
          <w:color w:val="000000"/>
          <w:sz w:val="28"/>
          <w:lang w:val="ru-RU"/>
        </w:rPr>
        <w:t>В</w:t>
      </w:r>
      <w:r w:rsidRPr="00E507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6618">
        <w:rPr>
          <w:rFonts w:ascii="Times New Roman" w:hAnsi="Times New Roman"/>
          <w:color w:val="000000"/>
          <w:sz w:val="28"/>
          <w:lang w:val="ru-RU"/>
        </w:rPr>
        <w:t>электронной библиотеке Вы можете бесплатно скачать книги, справочники, журналы и словари в электронном виде.</w:t>
      </w:r>
      <w:proofErr w:type="gramEnd"/>
      <w:r w:rsidRPr="00446618">
        <w:rPr>
          <w:rFonts w:ascii="Times New Roman" w:hAnsi="Times New Roman"/>
          <w:color w:val="000000"/>
          <w:sz w:val="28"/>
          <w:lang w:val="ru-RU"/>
        </w:rPr>
        <w:t xml:space="preserve"> Для удобства навигации кроме алфавитного каталога авторов доступен также и алфавитный каталог произведений, т.е. можно искать книги по алфавитным спискам. Кроме того, из новых средств упрощающих навигацию по библиотеке Вам доступны разнообразные рейтинги (самые скачиваемые, самые популярные поисковые запросы и др.).</w:t>
      </w:r>
      <w:r w:rsidR="00E50716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www.bookz.ru</w:t>
      </w:r>
      <w:r>
        <w:rPr>
          <w:sz w:val="28"/>
        </w:rPr>
        <w:br/>
      </w:r>
      <w:r>
        <w:rPr>
          <w:sz w:val="28"/>
        </w:rPr>
        <w:br/>
      </w:r>
    </w:p>
    <w:bookmarkEnd w:id="11"/>
    <w:p w:rsidR="00446618" w:rsidRDefault="00446618" w:rsidP="00E50716">
      <w:pPr>
        <w:spacing w:line="240" w:lineRule="auto"/>
      </w:pPr>
    </w:p>
    <w:sectPr w:rsidR="004466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0708A"/>
    <w:multiLevelType w:val="multilevel"/>
    <w:tmpl w:val="75189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8675E1"/>
    <w:multiLevelType w:val="multilevel"/>
    <w:tmpl w:val="18C0C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DF241C"/>
    <w:multiLevelType w:val="multilevel"/>
    <w:tmpl w:val="08C4BD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3448D5"/>
    <w:multiLevelType w:val="multilevel"/>
    <w:tmpl w:val="BE846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55151C"/>
    <w:multiLevelType w:val="multilevel"/>
    <w:tmpl w:val="F92A7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7C6D7D"/>
    <w:multiLevelType w:val="multilevel"/>
    <w:tmpl w:val="5894C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744886"/>
    <w:multiLevelType w:val="multilevel"/>
    <w:tmpl w:val="1DE08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E125B1"/>
    <w:multiLevelType w:val="multilevel"/>
    <w:tmpl w:val="8026D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1B49CE"/>
    <w:multiLevelType w:val="multilevel"/>
    <w:tmpl w:val="477E0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39396A"/>
    <w:multiLevelType w:val="multilevel"/>
    <w:tmpl w:val="A3EAB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3E73C7"/>
    <w:multiLevelType w:val="multilevel"/>
    <w:tmpl w:val="CB308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80D6953"/>
    <w:multiLevelType w:val="multilevel"/>
    <w:tmpl w:val="DDD03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DA5823"/>
    <w:multiLevelType w:val="multilevel"/>
    <w:tmpl w:val="044E7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F70B0F"/>
    <w:multiLevelType w:val="multilevel"/>
    <w:tmpl w:val="CDEC4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FF7D1F"/>
    <w:multiLevelType w:val="multilevel"/>
    <w:tmpl w:val="D6B80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4744B3"/>
    <w:multiLevelType w:val="multilevel"/>
    <w:tmpl w:val="9314E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A95963"/>
    <w:multiLevelType w:val="multilevel"/>
    <w:tmpl w:val="EE1C2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3D3857"/>
    <w:multiLevelType w:val="multilevel"/>
    <w:tmpl w:val="222C5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211386"/>
    <w:multiLevelType w:val="multilevel"/>
    <w:tmpl w:val="41920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E43D25"/>
    <w:multiLevelType w:val="multilevel"/>
    <w:tmpl w:val="EAA68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D67F67"/>
    <w:multiLevelType w:val="multilevel"/>
    <w:tmpl w:val="BE54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021D7B"/>
    <w:multiLevelType w:val="multilevel"/>
    <w:tmpl w:val="58701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F42B81"/>
    <w:multiLevelType w:val="multilevel"/>
    <w:tmpl w:val="7286F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833594"/>
    <w:multiLevelType w:val="multilevel"/>
    <w:tmpl w:val="5CFA6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6B6E85"/>
    <w:multiLevelType w:val="multilevel"/>
    <w:tmpl w:val="5F8A8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B31151"/>
    <w:multiLevelType w:val="multilevel"/>
    <w:tmpl w:val="E9C83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4449C7"/>
    <w:multiLevelType w:val="multilevel"/>
    <w:tmpl w:val="403830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EC4AFF"/>
    <w:multiLevelType w:val="multilevel"/>
    <w:tmpl w:val="96E68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280AD1"/>
    <w:multiLevelType w:val="multilevel"/>
    <w:tmpl w:val="4650E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873FE3"/>
    <w:multiLevelType w:val="multilevel"/>
    <w:tmpl w:val="50262A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E16E7B"/>
    <w:multiLevelType w:val="multilevel"/>
    <w:tmpl w:val="87506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715020"/>
    <w:multiLevelType w:val="multilevel"/>
    <w:tmpl w:val="34CE5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9E7829"/>
    <w:multiLevelType w:val="multilevel"/>
    <w:tmpl w:val="1C2E8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630DA6"/>
    <w:multiLevelType w:val="multilevel"/>
    <w:tmpl w:val="7C787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3870DA"/>
    <w:multiLevelType w:val="multilevel"/>
    <w:tmpl w:val="69206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D46B8A"/>
    <w:multiLevelType w:val="multilevel"/>
    <w:tmpl w:val="92AC5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570AD7"/>
    <w:multiLevelType w:val="multilevel"/>
    <w:tmpl w:val="0CFA1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273A5F"/>
    <w:multiLevelType w:val="multilevel"/>
    <w:tmpl w:val="006A1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0720BC"/>
    <w:multiLevelType w:val="multilevel"/>
    <w:tmpl w:val="14487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E960A5"/>
    <w:multiLevelType w:val="multilevel"/>
    <w:tmpl w:val="AF861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5B3F99"/>
    <w:multiLevelType w:val="multilevel"/>
    <w:tmpl w:val="0E6ED7C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2A013A"/>
    <w:multiLevelType w:val="multilevel"/>
    <w:tmpl w:val="5B88D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C349D7"/>
    <w:multiLevelType w:val="multilevel"/>
    <w:tmpl w:val="20F00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26"/>
  </w:num>
  <w:num w:numId="3">
    <w:abstractNumId w:val="10"/>
  </w:num>
  <w:num w:numId="4">
    <w:abstractNumId w:val="19"/>
  </w:num>
  <w:num w:numId="5">
    <w:abstractNumId w:val="39"/>
  </w:num>
  <w:num w:numId="6">
    <w:abstractNumId w:val="28"/>
  </w:num>
  <w:num w:numId="7">
    <w:abstractNumId w:val="17"/>
  </w:num>
  <w:num w:numId="8">
    <w:abstractNumId w:val="4"/>
  </w:num>
  <w:num w:numId="9">
    <w:abstractNumId w:val="15"/>
  </w:num>
  <w:num w:numId="10">
    <w:abstractNumId w:val="2"/>
  </w:num>
  <w:num w:numId="11">
    <w:abstractNumId w:val="3"/>
  </w:num>
  <w:num w:numId="12">
    <w:abstractNumId w:val="40"/>
  </w:num>
  <w:num w:numId="13">
    <w:abstractNumId w:val="42"/>
  </w:num>
  <w:num w:numId="14">
    <w:abstractNumId w:val="7"/>
  </w:num>
  <w:num w:numId="15">
    <w:abstractNumId w:val="31"/>
  </w:num>
  <w:num w:numId="16">
    <w:abstractNumId w:val="1"/>
  </w:num>
  <w:num w:numId="17">
    <w:abstractNumId w:val="6"/>
  </w:num>
  <w:num w:numId="18">
    <w:abstractNumId w:val="30"/>
  </w:num>
  <w:num w:numId="19">
    <w:abstractNumId w:val="8"/>
  </w:num>
  <w:num w:numId="20">
    <w:abstractNumId w:val="38"/>
  </w:num>
  <w:num w:numId="21">
    <w:abstractNumId w:val="32"/>
  </w:num>
  <w:num w:numId="22">
    <w:abstractNumId w:val="21"/>
  </w:num>
  <w:num w:numId="23">
    <w:abstractNumId w:val="20"/>
  </w:num>
  <w:num w:numId="24">
    <w:abstractNumId w:val="11"/>
  </w:num>
  <w:num w:numId="25">
    <w:abstractNumId w:val="18"/>
  </w:num>
  <w:num w:numId="26">
    <w:abstractNumId w:val="16"/>
  </w:num>
  <w:num w:numId="27">
    <w:abstractNumId w:val="34"/>
  </w:num>
  <w:num w:numId="28">
    <w:abstractNumId w:val="33"/>
  </w:num>
  <w:num w:numId="29">
    <w:abstractNumId w:val="23"/>
  </w:num>
  <w:num w:numId="30">
    <w:abstractNumId w:val="25"/>
  </w:num>
  <w:num w:numId="31">
    <w:abstractNumId w:val="5"/>
  </w:num>
  <w:num w:numId="32">
    <w:abstractNumId w:val="37"/>
  </w:num>
  <w:num w:numId="33">
    <w:abstractNumId w:val="22"/>
  </w:num>
  <w:num w:numId="34">
    <w:abstractNumId w:val="35"/>
  </w:num>
  <w:num w:numId="35">
    <w:abstractNumId w:val="13"/>
  </w:num>
  <w:num w:numId="36">
    <w:abstractNumId w:val="14"/>
  </w:num>
  <w:num w:numId="37">
    <w:abstractNumId w:val="41"/>
  </w:num>
  <w:num w:numId="38">
    <w:abstractNumId w:val="12"/>
  </w:num>
  <w:num w:numId="39">
    <w:abstractNumId w:val="36"/>
  </w:num>
  <w:num w:numId="40">
    <w:abstractNumId w:val="27"/>
  </w:num>
  <w:num w:numId="41">
    <w:abstractNumId w:val="0"/>
  </w:num>
  <w:num w:numId="42">
    <w:abstractNumId w:val="9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B104A"/>
    <w:rsid w:val="001E7659"/>
    <w:rsid w:val="00446618"/>
    <w:rsid w:val="004802EF"/>
    <w:rsid w:val="004D5026"/>
    <w:rsid w:val="005639F9"/>
    <w:rsid w:val="005B104A"/>
    <w:rsid w:val="00622D22"/>
    <w:rsid w:val="00885E9C"/>
    <w:rsid w:val="00886297"/>
    <w:rsid w:val="008A3A31"/>
    <w:rsid w:val="00B27C7E"/>
    <w:rsid w:val="00B73D99"/>
    <w:rsid w:val="00C56686"/>
    <w:rsid w:val="00E5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27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27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51</Pages>
  <Words>11389</Words>
  <Characters>64922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14</cp:revision>
  <dcterms:created xsi:type="dcterms:W3CDTF">2023-09-05T13:20:00Z</dcterms:created>
  <dcterms:modified xsi:type="dcterms:W3CDTF">2025-01-08T15:19:00Z</dcterms:modified>
</cp:coreProperties>
</file>