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Д-САДУ</w:t>
            </w:r>
          </w:p>
        </w:tc>
      </w:tr>
      <w:tr w:rsidR="00D73448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дошкольного образования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 w:rsidR="00DB7C5D"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д-сад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A8166B">
              <w:rPr>
                <w:rFonts w:ascii="Times New Roman" w:hAnsi="Times New Roman" w:cs="Times New Roman"/>
              </w:rPr>
              <w:t xml:space="preserve">   8</w:t>
            </w:r>
            <w:r w:rsidR="00B96C00">
              <w:rPr>
                <w:rFonts w:ascii="Times New Roman" w:hAnsi="Times New Roman" w:cs="Times New Roman"/>
              </w:rPr>
              <w:t xml:space="preserve"> но</w:t>
            </w:r>
            <w:r w:rsidR="00CE2BA3">
              <w:rPr>
                <w:rFonts w:ascii="Times New Roman" w:hAnsi="Times New Roman" w:cs="Times New Roman"/>
              </w:rPr>
              <w:t>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202</w:t>
            </w:r>
            <w:r w:rsidR="00866A2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D73448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воспитатель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Члены комиссии:</w:t>
            </w:r>
            <w:r>
              <w:rPr>
                <w:rFonts w:ascii="Times New Roman" w:hAnsi="Times New Roman" w:cs="Times New Roman"/>
              </w:rPr>
              <w:t xml:space="preserve">    Алексеева С.В.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воспитателя</w:t>
            </w:r>
            <w:r w:rsidRPr="00F544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Шукшина Е.Н. секретарь </w:t>
            </w:r>
            <w:proofErr w:type="spellStart"/>
            <w:r>
              <w:rPr>
                <w:rFonts w:ascii="Times New Roman" w:hAnsi="Times New Roman" w:cs="Times New Roman"/>
              </w:rPr>
              <w:t>Смазневского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                    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D73448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возрастных групп и режимов работы ДОУ?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</w:t>
            </w:r>
            <w:r>
              <w:rPr>
                <w:rFonts w:ascii="Times New Roman" w:hAnsi="Times New Roman" w:cs="Times New Roman"/>
              </w:rPr>
              <w:t xml:space="preserve">чным меню режиму </w:t>
            </w:r>
            <w:r w:rsidRPr="00F54448">
              <w:rPr>
                <w:rFonts w:ascii="Times New Roman" w:hAnsi="Times New Roman" w:cs="Times New Roman"/>
              </w:rPr>
              <w:t>детского сада?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отсутствует</w:t>
            </w: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73448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Выполнение санитарных требований работниками пищеблока </w:t>
            </w:r>
            <w:proofErr w:type="gramStart"/>
            <w:r w:rsidRPr="00F544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4448">
              <w:rPr>
                <w:rFonts w:ascii="Times New Roman" w:hAnsi="Times New Roman" w:cs="Times New Roman"/>
              </w:rPr>
              <w:t>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p w:rsidR="00D73448" w:rsidRDefault="00DB7C5D" w:rsidP="00DB7C5D">
      <w:pPr>
        <w:pStyle w:val="21"/>
        <w:shd w:val="clear" w:color="auto" w:fill="auto"/>
        <w:tabs>
          <w:tab w:val="left" w:pos="3016"/>
        </w:tabs>
        <w:spacing w:before="0" w:after="0" w:line="240" w:lineRule="auto"/>
        <w:ind w:left="567" w:right="2200"/>
        <w:jc w:val="left"/>
      </w:pPr>
      <w:r>
        <w:rPr>
          <w:noProof/>
        </w:rPr>
        <w:lastRenderedPageBreak/>
        <w:drawing>
          <wp:inline distT="0" distB="0" distL="0" distR="0">
            <wp:extent cx="5981700" cy="8229600"/>
            <wp:effectExtent l="0" t="0" r="0" b="0"/>
            <wp:docPr id="1" name="Рисунок 1" descr="C:\Users\123\Pictures\2023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20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48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B" w:rsidRDefault="005D10CB">
      <w:r>
        <w:separator/>
      </w:r>
    </w:p>
  </w:endnote>
  <w:endnote w:type="continuationSeparator" w:id="0">
    <w:p w:rsidR="005D10CB" w:rsidRDefault="005D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B" w:rsidRDefault="005D10CB"/>
  </w:footnote>
  <w:footnote w:type="continuationSeparator" w:id="0">
    <w:p w:rsidR="005D10CB" w:rsidRDefault="005D10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1C0B2D"/>
    <w:rsid w:val="001E717C"/>
    <w:rsid w:val="0033548F"/>
    <w:rsid w:val="003A1B51"/>
    <w:rsid w:val="005D10CB"/>
    <w:rsid w:val="006A1B53"/>
    <w:rsid w:val="00866A2A"/>
    <w:rsid w:val="008B35EE"/>
    <w:rsid w:val="00A456DE"/>
    <w:rsid w:val="00A50E45"/>
    <w:rsid w:val="00A8166B"/>
    <w:rsid w:val="00A87D59"/>
    <w:rsid w:val="00B96C00"/>
    <w:rsid w:val="00BB0974"/>
    <w:rsid w:val="00BB3EE1"/>
    <w:rsid w:val="00C8354E"/>
    <w:rsid w:val="00CC4D09"/>
    <w:rsid w:val="00CE2BA3"/>
    <w:rsid w:val="00D538B1"/>
    <w:rsid w:val="00D73448"/>
    <w:rsid w:val="00D97310"/>
    <w:rsid w:val="00DB7C5D"/>
    <w:rsid w:val="00F54448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4</cp:revision>
  <cp:lastPrinted>2023-01-17T03:10:00Z</cp:lastPrinted>
  <dcterms:created xsi:type="dcterms:W3CDTF">2023-01-23T00:19:00Z</dcterms:created>
  <dcterms:modified xsi:type="dcterms:W3CDTF">2024-03-03T22:29:00Z</dcterms:modified>
</cp:coreProperties>
</file>